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DA" w:rsidRPr="00911BDA" w:rsidRDefault="006008A1" w:rsidP="00911BDA">
      <w:pPr>
        <w:rPr>
          <w:rFonts w:ascii="Arial" w:hAnsi="Arial" w:cs="Arial"/>
          <w:b/>
          <w:sz w:val="24"/>
          <w:szCs w:val="24"/>
        </w:rPr>
      </w:pPr>
      <w:r w:rsidRPr="00911BDA">
        <w:rPr>
          <w:rFonts w:ascii="Arial" w:hAnsi="Arial" w:cs="Arial"/>
          <w:b/>
          <w:sz w:val="24"/>
          <w:szCs w:val="24"/>
        </w:rPr>
        <w:t>Zarządzenia</w:t>
      </w:r>
      <w:r w:rsidR="00911BDA" w:rsidRPr="00911BDA">
        <w:rPr>
          <w:rFonts w:ascii="Arial" w:hAnsi="Arial" w:cs="Arial"/>
          <w:b/>
          <w:sz w:val="24"/>
          <w:szCs w:val="24"/>
        </w:rPr>
        <w:br/>
      </w:r>
      <w:r w:rsidRPr="00911BDA">
        <w:rPr>
          <w:rFonts w:ascii="Arial" w:hAnsi="Arial" w:cs="Arial"/>
          <w:b/>
          <w:sz w:val="24"/>
          <w:szCs w:val="24"/>
        </w:rPr>
        <w:t xml:space="preserve">Dyrektora </w:t>
      </w:r>
      <w:r w:rsidR="00606AF8" w:rsidRPr="00911BDA">
        <w:rPr>
          <w:rFonts w:ascii="Arial" w:hAnsi="Arial" w:cs="Arial"/>
          <w:b/>
          <w:sz w:val="24"/>
          <w:szCs w:val="24"/>
        </w:rPr>
        <w:t>Technikum n</w:t>
      </w:r>
      <w:r w:rsidRPr="00911BDA">
        <w:rPr>
          <w:rFonts w:ascii="Arial" w:hAnsi="Arial" w:cs="Arial"/>
          <w:b/>
          <w:sz w:val="24"/>
          <w:szCs w:val="24"/>
        </w:rPr>
        <w:t>r 3 w Łodzi</w:t>
      </w:r>
      <w:r w:rsidR="00911BDA" w:rsidRPr="00911BDA">
        <w:rPr>
          <w:rFonts w:ascii="Arial" w:hAnsi="Arial" w:cs="Arial"/>
          <w:b/>
          <w:sz w:val="24"/>
          <w:szCs w:val="24"/>
        </w:rPr>
        <w:br/>
        <w:t>rok szkolny 2022/2023</w:t>
      </w:r>
    </w:p>
    <w:p w:rsidR="00911BDA" w:rsidRPr="00911BDA" w:rsidRDefault="00911BDA" w:rsidP="00911BDA">
      <w:pPr>
        <w:rPr>
          <w:rFonts w:ascii="Arial" w:hAnsi="Arial" w:cs="Arial"/>
          <w:b/>
          <w:sz w:val="24"/>
          <w:szCs w:val="24"/>
        </w:rPr>
      </w:pP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 xml:space="preserve">Zarządzenie nr </w:t>
      </w:r>
      <w:r w:rsidRPr="00911BDA">
        <w:rPr>
          <w:rFonts w:ascii="Arial" w:hAnsi="Arial" w:cs="Arial"/>
          <w:sz w:val="24"/>
          <w:szCs w:val="24"/>
        </w:rPr>
        <w:t>55/09/2022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zapoznanie się z treścią dokumentów wewnątrzszkolnych , dotyczy wyłącznie nauczycieli zatrudnionych od roku szkolnego 2022/2023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911BDA">
        <w:rPr>
          <w:rFonts w:ascii="Arial" w:hAnsi="Arial" w:cs="Arial"/>
          <w:sz w:val="24"/>
          <w:szCs w:val="24"/>
        </w:rPr>
        <w:t>Zarządzenie nr 56/09/2022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szkolenia rady pedagogicznej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911BDA">
        <w:rPr>
          <w:rFonts w:ascii="Arial" w:hAnsi="Arial" w:cs="Arial"/>
          <w:sz w:val="24"/>
          <w:szCs w:val="24"/>
        </w:rPr>
        <w:t>Zarządzenie nr 57/09/2022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posiedzeń rady pedagogicznej , zebrań z rodzicami, zebrania Rady Rodziców oraz ślubowania klas pierwszych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 58/09/2022 w sprawie przeprowadzenia próbnej ewakuacji w budynku szkoły przy ul. Kilińskiego i  Sienkiewicza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 59/09/2022 w sprawie powołania zespołu ds. planowania i koordynowania udzielanej pomocy psychologiczno-pedagogicznej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 60/09/2022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powołania zespołu ds. planowania i koordynowania udzielanej pomocy psychologiczno-pedagogicznej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 xml:space="preserve">Zarządzenie nr 60/A/09/2022 </w:t>
      </w:r>
      <w:r>
        <w:rPr>
          <w:rFonts w:ascii="Arial" w:hAnsi="Arial" w:cs="Arial"/>
          <w:sz w:val="24"/>
          <w:szCs w:val="24"/>
        </w:rPr>
        <w:t>w</w:t>
      </w:r>
      <w:r w:rsidRPr="00911BDA">
        <w:rPr>
          <w:rFonts w:ascii="Arial" w:hAnsi="Arial" w:cs="Arial"/>
          <w:sz w:val="24"/>
          <w:szCs w:val="24"/>
        </w:rPr>
        <w:t xml:space="preserve"> sprawie szczegółowego sposobu przeprowadzania służby przygotowawczej i organizowania egzaminu kończącego tę służbę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61/10/2022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szkolenia rady pedagogicznej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62/10/2022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powołania komisji z realizacji projektów unijnych „Praktyka czyni Mistrza w Technikum nr 3”,,</w:t>
      </w:r>
      <w:r>
        <w:rPr>
          <w:rFonts w:ascii="Arial" w:hAnsi="Arial" w:cs="Arial"/>
          <w:sz w:val="24"/>
          <w:szCs w:val="24"/>
        </w:rPr>
        <w:t>Nowe kwalifikacje, nowe szanse”.</w:t>
      </w:r>
    </w:p>
    <w:p w:rsidR="00911BDA" w:rsidRP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63/10/2022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powołania komisji z realizacji projektów unijnych „Praktyka czyni Mistrza w Technikum nr 3”,,</w:t>
      </w:r>
      <w:r>
        <w:rPr>
          <w:rFonts w:ascii="Arial" w:hAnsi="Arial" w:cs="Arial"/>
          <w:sz w:val="24"/>
          <w:szCs w:val="24"/>
        </w:rPr>
        <w:t>Nowe kwalifikacje, nowe szanse”.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64/11/2022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oszczędności i zużycia energii elektrycznej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65/11/2022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 xml:space="preserve">w sprawie </w:t>
      </w:r>
      <w:proofErr w:type="spellStart"/>
      <w:r w:rsidRPr="00911BDA">
        <w:rPr>
          <w:rFonts w:ascii="Arial" w:hAnsi="Arial" w:cs="Arial"/>
          <w:sz w:val="24"/>
          <w:szCs w:val="24"/>
        </w:rPr>
        <w:t>śródsemestralnego</w:t>
      </w:r>
      <w:proofErr w:type="spellEnd"/>
      <w:r w:rsidRPr="00911BDA">
        <w:rPr>
          <w:rFonts w:ascii="Arial" w:hAnsi="Arial" w:cs="Arial"/>
          <w:sz w:val="24"/>
          <w:szCs w:val="24"/>
        </w:rPr>
        <w:t xml:space="preserve"> posiedzenia, szkolenia rady pedagogicznej oraz konsultacji dla rodziców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66/11/2022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posiedzenia komisji socjalnej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 w:rsidRPr="00911BDA"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67/12/2022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przeprowadzenia inwentaryzacji</w:t>
      </w:r>
      <w:r>
        <w:rPr>
          <w:rFonts w:ascii="Arial" w:hAnsi="Arial" w:cs="Arial"/>
          <w:sz w:val="24"/>
          <w:szCs w:val="24"/>
        </w:rPr>
        <w:t>.</w:t>
      </w:r>
    </w:p>
    <w:p w:rsidR="00911BDA" w:rsidRP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68/01/2023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wyjścia do kina</w:t>
      </w:r>
      <w:r>
        <w:rPr>
          <w:rFonts w:ascii="Arial" w:hAnsi="Arial" w:cs="Arial"/>
          <w:sz w:val="24"/>
          <w:szCs w:val="24"/>
        </w:rPr>
        <w:t>.</w:t>
      </w:r>
    </w:p>
    <w:p w:rsidR="00911BDA" w:rsidRDefault="00911BDA" w:rsidP="00911BDA">
      <w:pPr>
        <w:rPr>
          <w:rFonts w:ascii="Arial" w:hAnsi="Arial" w:cs="Arial"/>
          <w:sz w:val="24"/>
          <w:szCs w:val="24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69/01/2023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analizy sytuacji edukacyjnej uczniów z orzeczeniem o potrzebie kształcenia specjalnego</w:t>
      </w:r>
      <w:r>
        <w:rPr>
          <w:rFonts w:ascii="Arial" w:hAnsi="Arial" w:cs="Arial"/>
          <w:sz w:val="24"/>
          <w:szCs w:val="24"/>
        </w:rPr>
        <w:t>.</w:t>
      </w:r>
    </w:p>
    <w:p w:rsidR="00DF6282" w:rsidRPr="004B19F3" w:rsidRDefault="00911BDA" w:rsidP="00F106F4">
      <w:pPr>
        <w:rPr>
          <w:rFonts w:asciiTheme="majorHAnsi" w:hAnsiTheme="majorHAnsi"/>
        </w:rPr>
      </w:pPr>
      <w:r w:rsidRPr="00911BDA">
        <w:rPr>
          <w:rFonts w:ascii="Arial" w:hAnsi="Arial" w:cs="Arial"/>
          <w:sz w:val="24"/>
          <w:szCs w:val="24"/>
        </w:rPr>
        <w:t>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70/01/2023</w:t>
      </w:r>
      <w:r>
        <w:rPr>
          <w:rFonts w:ascii="Arial" w:hAnsi="Arial" w:cs="Arial"/>
          <w:sz w:val="24"/>
          <w:szCs w:val="24"/>
        </w:rPr>
        <w:t xml:space="preserve"> </w:t>
      </w:r>
      <w:r w:rsidRPr="00911BDA">
        <w:rPr>
          <w:rFonts w:ascii="Arial" w:hAnsi="Arial" w:cs="Arial"/>
          <w:sz w:val="24"/>
          <w:szCs w:val="24"/>
        </w:rPr>
        <w:t>w sprawie posiedzenia rady pedagogicznej oraz zebrań z rodzicami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F6282" w:rsidRPr="004B19F3" w:rsidSect="00911B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3"/>
    <w:rsid w:val="00013B81"/>
    <w:rsid w:val="00013FC3"/>
    <w:rsid w:val="000551B1"/>
    <w:rsid w:val="00072A7A"/>
    <w:rsid w:val="000855C7"/>
    <w:rsid w:val="00093C39"/>
    <w:rsid w:val="000A1409"/>
    <w:rsid w:val="000A4F95"/>
    <w:rsid w:val="000C5513"/>
    <w:rsid w:val="000D6750"/>
    <w:rsid w:val="000E2C29"/>
    <w:rsid w:val="00114492"/>
    <w:rsid w:val="00124EEC"/>
    <w:rsid w:val="00130792"/>
    <w:rsid w:val="00195520"/>
    <w:rsid w:val="001B34A6"/>
    <w:rsid w:val="001D5EC6"/>
    <w:rsid w:val="00205839"/>
    <w:rsid w:val="00230CAA"/>
    <w:rsid w:val="002420B0"/>
    <w:rsid w:val="00246AB2"/>
    <w:rsid w:val="00247B86"/>
    <w:rsid w:val="002C14DC"/>
    <w:rsid w:val="002C19E6"/>
    <w:rsid w:val="002C7154"/>
    <w:rsid w:val="002F5287"/>
    <w:rsid w:val="00302143"/>
    <w:rsid w:val="00316186"/>
    <w:rsid w:val="00317B2D"/>
    <w:rsid w:val="00322F20"/>
    <w:rsid w:val="003437E8"/>
    <w:rsid w:val="00360641"/>
    <w:rsid w:val="00365541"/>
    <w:rsid w:val="00367FDF"/>
    <w:rsid w:val="00415795"/>
    <w:rsid w:val="00421A63"/>
    <w:rsid w:val="00481453"/>
    <w:rsid w:val="004925AC"/>
    <w:rsid w:val="00495D6E"/>
    <w:rsid w:val="00497A48"/>
    <w:rsid w:val="004B19F3"/>
    <w:rsid w:val="004B47A6"/>
    <w:rsid w:val="004B4BBD"/>
    <w:rsid w:val="004F2AE4"/>
    <w:rsid w:val="00533706"/>
    <w:rsid w:val="0053597A"/>
    <w:rsid w:val="00543866"/>
    <w:rsid w:val="00596E11"/>
    <w:rsid w:val="00597A56"/>
    <w:rsid w:val="005D3BE0"/>
    <w:rsid w:val="006008A1"/>
    <w:rsid w:val="00606AF8"/>
    <w:rsid w:val="00633C50"/>
    <w:rsid w:val="00651F40"/>
    <w:rsid w:val="006A594C"/>
    <w:rsid w:val="006A76CD"/>
    <w:rsid w:val="006B444A"/>
    <w:rsid w:val="006F47D8"/>
    <w:rsid w:val="00702D2B"/>
    <w:rsid w:val="0078166D"/>
    <w:rsid w:val="00784D1F"/>
    <w:rsid w:val="007B4D63"/>
    <w:rsid w:val="008235BC"/>
    <w:rsid w:val="00825919"/>
    <w:rsid w:val="00830D47"/>
    <w:rsid w:val="008513CB"/>
    <w:rsid w:val="0088050D"/>
    <w:rsid w:val="008B3D49"/>
    <w:rsid w:val="008C459A"/>
    <w:rsid w:val="008D3F9B"/>
    <w:rsid w:val="008D5E04"/>
    <w:rsid w:val="008D61A8"/>
    <w:rsid w:val="009052F9"/>
    <w:rsid w:val="00911BDA"/>
    <w:rsid w:val="009204B5"/>
    <w:rsid w:val="00930C3B"/>
    <w:rsid w:val="0095507C"/>
    <w:rsid w:val="00960412"/>
    <w:rsid w:val="00974FD7"/>
    <w:rsid w:val="00976B5E"/>
    <w:rsid w:val="009A51E7"/>
    <w:rsid w:val="009E0AEF"/>
    <w:rsid w:val="00A10D6C"/>
    <w:rsid w:val="00A13934"/>
    <w:rsid w:val="00A2513C"/>
    <w:rsid w:val="00A32B2C"/>
    <w:rsid w:val="00A62EE7"/>
    <w:rsid w:val="00A65A59"/>
    <w:rsid w:val="00A70F06"/>
    <w:rsid w:val="00A72473"/>
    <w:rsid w:val="00AA0E6D"/>
    <w:rsid w:val="00AE01EE"/>
    <w:rsid w:val="00B00F60"/>
    <w:rsid w:val="00B17C2A"/>
    <w:rsid w:val="00B24B40"/>
    <w:rsid w:val="00B24E49"/>
    <w:rsid w:val="00B31092"/>
    <w:rsid w:val="00B36B4C"/>
    <w:rsid w:val="00B57132"/>
    <w:rsid w:val="00B81D2B"/>
    <w:rsid w:val="00B85231"/>
    <w:rsid w:val="00B973C3"/>
    <w:rsid w:val="00BA3961"/>
    <w:rsid w:val="00BB2F9F"/>
    <w:rsid w:val="00BC5BAE"/>
    <w:rsid w:val="00BD4FAD"/>
    <w:rsid w:val="00C3015B"/>
    <w:rsid w:val="00C42470"/>
    <w:rsid w:val="00C659D3"/>
    <w:rsid w:val="00C8064D"/>
    <w:rsid w:val="00CC2C52"/>
    <w:rsid w:val="00CE2022"/>
    <w:rsid w:val="00D47155"/>
    <w:rsid w:val="00D604DA"/>
    <w:rsid w:val="00D677D8"/>
    <w:rsid w:val="00D838EB"/>
    <w:rsid w:val="00DB3F6A"/>
    <w:rsid w:val="00DB63B3"/>
    <w:rsid w:val="00DC47A2"/>
    <w:rsid w:val="00DD4016"/>
    <w:rsid w:val="00DF6282"/>
    <w:rsid w:val="00DF76CA"/>
    <w:rsid w:val="00E0213A"/>
    <w:rsid w:val="00E02E67"/>
    <w:rsid w:val="00E22D42"/>
    <w:rsid w:val="00E65A38"/>
    <w:rsid w:val="00E72069"/>
    <w:rsid w:val="00EC732B"/>
    <w:rsid w:val="00F106F4"/>
    <w:rsid w:val="00F16614"/>
    <w:rsid w:val="00F255E5"/>
    <w:rsid w:val="00F53556"/>
    <w:rsid w:val="00F66FBD"/>
    <w:rsid w:val="00FB1FE7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C430"/>
  <w15:docId w15:val="{A6C51CA9-A892-46C3-9492-BCB0467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5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246AB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AB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zsp3</dc:creator>
  <cp:lastModifiedBy>Szkoła</cp:lastModifiedBy>
  <cp:revision>2</cp:revision>
  <cp:lastPrinted>2022-11-28T09:05:00Z</cp:lastPrinted>
  <dcterms:created xsi:type="dcterms:W3CDTF">2023-01-12T08:57:00Z</dcterms:created>
  <dcterms:modified xsi:type="dcterms:W3CDTF">2023-01-12T08:57:00Z</dcterms:modified>
</cp:coreProperties>
</file>