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79BF1" w14:textId="12C97328" w:rsidR="001D3606" w:rsidRDefault="001D36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606">
        <w:rPr>
          <w:rFonts w:ascii="Times New Roman" w:hAnsi="Times New Roman" w:cs="Times New Roman"/>
          <w:b/>
          <w:bCs/>
          <w:sz w:val="28"/>
          <w:szCs w:val="28"/>
        </w:rPr>
        <w:t>Załącznik 1</w:t>
      </w:r>
    </w:p>
    <w:p w14:paraId="3E06B23B" w14:textId="77777777" w:rsidR="001D3606" w:rsidRPr="001D3606" w:rsidRDefault="001D36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577A70" w14:textId="77777777" w:rsidR="001D3606" w:rsidRPr="001D3606" w:rsidRDefault="001D3606" w:rsidP="001D3606">
      <w:pPr>
        <w:jc w:val="center"/>
        <w:rPr>
          <w:rFonts w:ascii="Times New Roman" w:hAnsi="Times New Roman" w:cs="Times New Roman"/>
        </w:rPr>
      </w:pPr>
      <w:bookmarkStart w:id="0" w:name="_GoBack"/>
      <w:r w:rsidRPr="001D3606">
        <w:rPr>
          <w:rFonts w:ascii="Times New Roman" w:hAnsi="Times New Roman" w:cs="Times New Roman"/>
          <w:b/>
          <w:bCs/>
        </w:rPr>
        <w:t>Szkolny zestaw programów nauczania w Technikum Nr 3</w:t>
      </w:r>
    </w:p>
    <w:p w14:paraId="2C010C81" w14:textId="77777777" w:rsidR="001D3606" w:rsidRPr="001D3606" w:rsidRDefault="001D3606" w:rsidP="001D3606">
      <w:pPr>
        <w:jc w:val="center"/>
        <w:rPr>
          <w:rFonts w:ascii="Times New Roman" w:hAnsi="Times New Roman" w:cs="Times New Roman"/>
          <w:b/>
          <w:bCs/>
        </w:rPr>
      </w:pPr>
      <w:r w:rsidRPr="001D3606">
        <w:rPr>
          <w:rFonts w:ascii="Times New Roman" w:hAnsi="Times New Roman" w:cs="Times New Roman"/>
          <w:b/>
          <w:bCs/>
        </w:rPr>
        <w:t>przedmioty ogólnokształcące</w:t>
      </w:r>
    </w:p>
    <w:bookmarkEnd w:id="0"/>
    <w:p w14:paraId="3F498768" w14:textId="77777777" w:rsidR="001D3606" w:rsidRPr="001D3606" w:rsidRDefault="001D3606" w:rsidP="001D3606">
      <w:pPr>
        <w:jc w:val="center"/>
        <w:rPr>
          <w:rFonts w:ascii="Times New Roman" w:hAnsi="Times New Roman" w:cs="Times New Roman"/>
          <w:b/>
          <w:bCs/>
        </w:rPr>
      </w:pPr>
    </w:p>
    <w:p w14:paraId="02DC72C2" w14:textId="77777777" w:rsidR="001D3606" w:rsidRPr="001D3606" w:rsidRDefault="001D3606" w:rsidP="001D3606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E2B2503" w14:textId="77777777" w:rsidR="001D3606" w:rsidRPr="001D3606" w:rsidRDefault="001D3606" w:rsidP="001D360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76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1554"/>
        <w:gridCol w:w="1200"/>
        <w:gridCol w:w="1215"/>
        <w:gridCol w:w="1221"/>
        <w:gridCol w:w="2892"/>
        <w:gridCol w:w="1260"/>
      </w:tblGrid>
      <w:tr w:rsidR="001D3606" w:rsidRPr="001D3606" w14:paraId="1B65F8F1" w14:textId="77777777" w:rsidTr="00346CB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7C832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80A6B" w14:textId="77777777" w:rsidR="001D3606" w:rsidRPr="001D3606" w:rsidRDefault="001D3606" w:rsidP="00346CBC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Przedmiot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48610" w14:textId="77777777" w:rsidR="001D3606" w:rsidRPr="001D3606" w:rsidRDefault="001D3606" w:rsidP="00346CBC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Numer programu nauczania</w:t>
            </w:r>
          </w:p>
          <w:p w14:paraId="3117C976" w14:textId="77777777" w:rsidR="001D3606" w:rsidRPr="001D3606" w:rsidRDefault="001D3606" w:rsidP="00346CBC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(w szkolnym zestawie)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88FCE" w14:textId="77777777" w:rsidR="001D3606" w:rsidRPr="001D3606" w:rsidRDefault="001D3606" w:rsidP="00346CBC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Obowiązuje od dnia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1BDD0" w14:textId="77777777" w:rsidR="001D3606" w:rsidRPr="001D3606" w:rsidRDefault="001D3606" w:rsidP="00346CBC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Autor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B7E4B" w14:textId="77777777" w:rsidR="001D3606" w:rsidRPr="001D3606" w:rsidRDefault="001D3606" w:rsidP="00346CBC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Podstawa programowa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90A1E" w14:textId="77777777" w:rsidR="001D3606" w:rsidRPr="001D3606" w:rsidRDefault="001D3606" w:rsidP="00346CBC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Podbudowa</w:t>
            </w:r>
          </w:p>
        </w:tc>
      </w:tr>
      <w:tr w:rsidR="001D3606" w:rsidRPr="001D3606" w14:paraId="17D267CC" w14:textId="77777777" w:rsidTr="00346CBC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BF970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D06E5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Język polski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E446D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1/PO/2024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3DD24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1.09.2024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79C39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Dariusz </w:t>
            </w:r>
            <w:proofErr w:type="spellStart"/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Chemperek</w:t>
            </w:r>
            <w:proofErr w:type="spellEnd"/>
          </w:p>
          <w:p w14:paraId="0AC11100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Adam Kalbarczyk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5DBC2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 nauczania języka polskiego dla liceum i technikum.</w:t>
            </w:r>
          </w:p>
          <w:p w14:paraId="7ABC6223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Oblicza epok</w:t>
            </w: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WSiP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DCF8E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Szkoła podstawowa</w:t>
            </w:r>
          </w:p>
          <w:p w14:paraId="34E0315C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3606" w:rsidRPr="001D3606" w14:paraId="326D2B70" w14:textId="77777777" w:rsidTr="00346CBC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4BA9F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86AD6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Język angielski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75DFE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2/PO/2024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DD9B3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1.09.2024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58EC1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Anna Kulińska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25D13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 nauczania języka angielskiego dla liceum ogólnokształcącego i technikum- poziom III.1.P i III.1.R</w:t>
            </w:r>
          </w:p>
          <w:p w14:paraId="55F98F5F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Oxford University Press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E17CF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Szkoła</w:t>
            </w:r>
          </w:p>
          <w:p w14:paraId="6BE45A68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podstawowa</w:t>
            </w:r>
          </w:p>
        </w:tc>
      </w:tr>
      <w:tr w:rsidR="001D3606" w:rsidRPr="001D3606" w14:paraId="3C1360F9" w14:textId="77777777" w:rsidTr="00346CBC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831A5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54522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Język niemiecki</w:t>
            </w:r>
          </w:p>
          <w:p w14:paraId="4B39FA0D" w14:textId="77777777" w:rsidR="001D3606" w:rsidRPr="001D3606" w:rsidRDefault="001D3606" w:rsidP="00346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3A9041" w14:textId="77777777" w:rsidR="001D3606" w:rsidRPr="001D3606" w:rsidRDefault="001D3606" w:rsidP="00346C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3BCC4B1" w14:textId="77777777" w:rsidR="001D3606" w:rsidRPr="001D3606" w:rsidRDefault="001D3606" w:rsidP="00346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25AD1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3/PO/2024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2FDAF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1.09.2024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B02DC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Marta </w:t>
            </w:r>
            <w:proofErr w:type="spellStart"/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Torenc</w:t>
            </w:r>
            <w:proofErr w:type="spellEnd"/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9750F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 nauczania języka niemieckiego jako drugiego języka obcego w liceum ogólnokształcącym i technikum</w:t>
            </w:r>
          </w:p>
          <w:p w14:paraId="06FC90B4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WSiP, klasy 2-3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7EB1C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Szkoła podstawowa</w:t>
            </w:r>
          </w:p>
        </w:tc>
      </w:tr>
      <w:tr w:rsidR="001D3606" w:rsidRPr="001D3606" w14:paraId="68F65066" w14:textId="77777777" w:rsidTr="00346CBC"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E7BF517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65BE2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Język niemiecki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FAF7D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4/PO/2024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C25B4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1.09.2024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F3551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Anna Abramczyk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D56D7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 nauczania języka niemieckiego w Liceum Ogólnokształcącym i technikum na podbudowie nauki w ośmioletniej szkole podstawowej (II.2), Pearson, klasy 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95DF4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Szkoła podstawowa</w:t>
            </w:r>
          </w:p>
        </w:tc>
      </w:tr>
      <w:tr w:rsidR="001D3606" w:rsidRPr="001D3606" w14:paraId="7C36B50A" w14:textId="77777777" w:rsidTr="00346C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75583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918511E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Matematyka </w:t>
            </w:r>
          </w:p>
          <w:p w14:paraId="54ECAD29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BDFC1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5/PO/2024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3AB22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1.09.2024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8FDC9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Piotr Grabowski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CD7F9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Prosto do matury</w:t>
            </w: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Program nauczania matematyki w zakresie rozszerzonym w szkole ponadpodstawowej. klasy 2-5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617A9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Szkoła podstawowa</w:t>
            </w:r>
          </w:p>
        </w:tc>
      </w:tr>
      <w:tr w:rsidR="001D3606" w:rsidRPr="001D3606" w14:paraId="281CBB65" w14:textId="77777777" w:rsidTr="00346C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C2A35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87C0A8D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Matematyka </w:t>
            </w:r>
          </w:p>
          <w:p w14:paraId="19AD67CA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37C70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6/PO/2024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9962C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1.09.2024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30CC0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Dorota</w:t>
            </w:r>
          </w:p>
          <w:p w14:paraId="328CD168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Ponczek</w:t>
            </w:r>
            <w:proofErr w:type="spellEnd"/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A4A56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D36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MATeMAtyka</w:t>
            </w:r>
            <w:proofErr w:type="spellEnd"/>
            <w:r w:rsidRPr="001D36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. </w:t>
            </w: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 nauczania matematyki w zakresie rozszerzonym w szkole ponadpodstawowej klasa 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2B0FD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Szkoła podstawowa</w:t>
            </w:r>
          </w:p>
        </w:tc>
      </w:tr>
      <w:tr w:rsidR="001D3606" w:rsidRPr="001D3606" w14:paraId="0883168A" w14:textId="77777777" w:rsidTr="00346CBC">
        <w:trPr>
          <w:trHeight w:val="1473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DD13A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09F79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Fizyka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2B31C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7/PO/2024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DFDF4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1.09.2024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4701B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Ludwik Lehman,</w:t>
            </w:r>
          </w:p>
          <w:p w14:paraId="58FD8CF4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Witold </w:t>
            </w:r>
            <w:proofErr w:type="spellStart"/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Polesiuk</w:t>
            </w:r>
            <w:proofErr w:type="spellEnd"/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121561FB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Grzegorz Wojewoda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C9EE4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 nauczania. Fizyka. Zakres podstawowy.</w:t>
            </w:r>
          </w:p>
          <w:p w14:paraId="51488052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WSiP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FAE6A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Szkoła podstawowa</w:t>
            </w:r>
          </w:p>
        </w:tc>
      </w:tr>
      <w:tr w:rsidR="001D3606" w:rsidRPr="001D3606" w14:paraId="487DDA5D" w14:textId="77777777" w:rsidTr="00346CBC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4738B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152F1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Biologia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7D146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8/PO/2024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44F96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1.09.2024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DE95C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Katarzyna Kłosowska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E4D47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Biologia na czasie. </w:t>
            </w: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 nauczania biologii dla szkół ponadpodstawowych. Zakres podstawowy.</w:t>
            </w:r>
          </w:p>
          <w:p w14:paraId="5E179B58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Nowa Era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F773A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Szkoła podstawowa</w:t>
            </w:r>
          </w:p>
        </w:tc>
      </w:tr>
      <w:tr w:rsidR="001D3606" w:rsidRPr="001D3606" w14:paraId="69A50E64" w14:textId="77777777" w:rsidTr="00346CBC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F0A03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FE1F7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Geografia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CA882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9/PO/2024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94CA9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1.09.2024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EA32C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Barbara Dziedzic,</w:t>
            </w:r>
          </w:p>
          <w:p w14:paraId="3016962B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Barbara Korbel,</w:t>
            </w:r>
          </w:p>
          <w:p w14:paraId="6D8BB886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Ewa Maria Tuz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2E2C5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Program nauczania geografii w zakresie podstawowym dla liceum ogólnokształcącego i technikum- </w:t>
            </w:r>
            <w:r w:rsidRPr="001D36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Oblicza geografii</w:t>
            </w: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14:paraId="4F325D3B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Nowa Era</w:t>
            </w:r>
          </w:p>
          <w:p w14:paraId="5A2F8D14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Aktualizacja programu nauczania:</w:t>
            </w:r>
            <w:r w:rsidRPr="001D360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D36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w kl. 1</w:t>
            </w:r>
            <w:r w:rsidRPr="001D360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D36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Program nauczania geografii w zakresie podstawowym dla liceum ogólnokształcącego i technikum - NOWE Oblicza geografii Nowa Era</w:t>
            </w:r>
            <w:r w:rsidRPr="001D360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D36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Autorzy: Barbara Dziedzic, Barbara Korbel, Ewa Maria Tuz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420A3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Szkoła podstawowa</w:t>
            </w:r>
          </w:p>
        </w:tc>
      </w:tr>
      <w:tr w:rsidR="001D3606" w:rsidRPr="001D3606" w14:paraId="65553BA6" w14:textId="77777777" w:rsidTr="00346CBC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5F1DC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C7577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Historia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3297B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10/PO/2024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AFF98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1.09.2024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C2EA1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Jakub Lorenc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5AA1C" w14:textId="77777777" w:rsidR="001D3606" w:rsidRPr="001D3606" w:rsidRDefault="001D3606" w:rsidP="00346C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bCs/>
                <w:sz w:val="20"/>
                <w:szCs w:val="20"/>
              </w:rPr>
              <w:t>Program nauczania.</w:t>
            </w:r>
          </w:p>
          <w:p w14:paraId="292BC2EC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bCs/>
                <w:sz w:val="20"/>
                <w:szCs w:val="20"/>
              </w:rPr>
              <w:t>Liceum ogólnokształcące i technikum. Zakres podstawowy. Wydawnictwo Szkolne i Pedagogiczne. 2024</w:t>
            </w:r>
          </w:p>
          <w:p w14:paraId="0EE1ADE8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bCs/>
                <w:sz w:val="20"/>
                <w:szCs w:val="20"/>
              </w:rPr>
              <w:t>Klasa 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94C6A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Szkoła podstawowa</w:t>
            </w:r>
          </w:p>
        </w:tc>
      </w:tr>
      <w:tr w:rsidR="001D3606" w:rsidRPr="001D3606" w14:paraId="14F14CCC" w14:textId="77777777" w:rsidTr="00346CBC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E318B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F4AA2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Historia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EF7FB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11/PO/2024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C0478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1.09.2024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4307C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Jakub Lorenc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4C411" w14:textId="77777777" w:rsidR="001D3606" w:rsidRPr="001D3606" w:rsidRDefault="001D3606" w:rsidP="00346C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bCs/>
                <w:sz w:val="20"/>
                <w:szCs w:val="20"/>
              </w:rPr>
              <w:t>Program nauczania.</w:t>
            </w:r>
          </w:p>
          <w:p w14:paraId="73E26A6F" w14:textId="77777777" w:rsidR="001D3606" w:rsidRPr="001D3606" w:rsidRDefault="001D3606" w:rsidP="00346C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bCs/>
                <w:sz w:val="20"/>
                <w:szCs w:val="20"/>
              </w:rPr>
              <w:t>Liceum ogólnokształcące i technikum. Zakres podstawowy. Wydawnictwo Szkolne i Pedagogiczne. 2022</w:t>
            </w:r>
          </w:p>
          <w:p w14:paraId="501A0F3F" w14:textId="77777777" w:rsidR="001D3606" w:rsidRPr="001D3606" w:rsidRDefault="001D3606" w:rsidP="00346C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bCs/>
                <w:sz w:val="20"/>
                <w:szCs w:val="20"/>
              </w:rPr>
              <w:t>Klasy 2-3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7C585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Szkoła podstawowa</w:t>
            </w:r>
          </w:p>
        </w:tc>
      </w:tr>
      <w:tr w:rsidR="001D3606" w:rsidRPr="001D3606" w14:paraId="32F3D2C4" w14:textId="77777777" w:rsidTr="00346CBC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BDA8C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BD552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Historia 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387EE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12/PO/2024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6079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1.09.2024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BBF7A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Jakub Lorenc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D63AB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Program nauczania. Historia. Liceum ogólnokształcące </w:t>
            </w: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i technikum. Zakres podstawowy </w:t>
            </w:r>
          </w:p>
          <w:p w14:paraId="27256160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WSiP- klasy 4-5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579F0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Szkoła podstawowa</w:t>
            </w:r>
          </w:p>
        </w:tc>
      </w:tr>
      <w:tr w:rsidR="001D3606" w:rsidRPr="001D3606" w14:paraId="68AC8F64" w14:textId="77777777" w:rsidTr="00346CBC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9763B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984C8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Wychowanie fizyczne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7D436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13/PO/2024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4D04B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1.09.2024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9B53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Renata </w:t>
            </w:r>
            <w:proofErr w:type="spellStart"/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Kunikowska</w:t>
            </w:r>
            <w:proofErr w:type="spellEnd"/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447E7CF8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Teresa L.- </w:t>
            </w:r>
            <w:proofErr w:type="spellStart"/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Gozdan</w:t>
            </w:r>
            <w:proofErr w:type="spellEnd"/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438D0A51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Wojciech Ulatowski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19634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 nauczania wychowania fizycznego dla pięcioletniego technikum „</w:t>
            </w:r>
            <w:r w:rsidRPr="001D36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Wychowanie do aktywności fizycznej przez całe życie</w:t>
            </w: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</w:p>
          <w:p w14:paraId="477BF506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3C07E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Szkoła podstawowa</w:t>
            </w:r>
          </w:p>
        </w:tc>
      </w:tr>
      <w:tr w:rsidR="001D3606" w:rsidRPr="001D3606" w14:paraId="54F8250C" w14:textId="77777777" w:rsidTr="00346CBC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5E5A4" w14:textId="77777777" w:rsidR="001D3606" w:rsidRPr="001D3606" w:rsidRDefault="001D3606" w:rsidP="00346CBC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79726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Etyka</w:t>
            </w:r>
          </w:p>
          <w:p w14:paraId="357E6D17" w14:textId="77777777" w:rsidR="001D3606" w:rsidRPr="001D3606" w:rsidRDefault="001D3606" w:rsidP="00346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BCE7E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14/PO/2024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D8807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1.09.2024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81644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Paweł </w:t>
            </w:r>
            <w:proofErr w:type="spellStart"/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Kołodziński</w:t>
            </w:r>
            <w:proofErr w:type="spellEnd"/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AD825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Etyka. Program nauczania dla szkół ponadpodstawowych (liceum i technikum)</w:t>
            </w:r>
          </w:p>
          <w:p w14:paraId="3242AD37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Operon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BE7CB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Szkoła podstawowa</w:t>
            </w:r>
          </w:p>
        </w:tc>
      </w:tr>
      <w:tr w:rsidR="001D3606" w:rsidRPr="001D3606" w14:paraId="5D0194C9" w14:textId="77777777" w:rsidTr="00346CBC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21014" w14:textId="77777777" w:rsidR="001D3606" w:rsidRPr="001D3606" w:rsidRDefault="001D3606" w:rsidP="00346CBC">
            <w:pPr>
              <w:pStyle w:val="Zawartotabeli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FBD7D" w14:textId="77777777" w:rsidR="001D3606" w:rsidRPr="001D3606" w:rsidRDefault="001D3606" w:rsidP="00346CBC">
            <w:pPr>
              <w:pStyle w:val="Zawartotabeli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Religia 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51F4D" w14:textId="77777777" w:rsidR="001D3606" w:rsidRPr="001D3606" w:rsidRDefault="001D3606" w:rsidP="00346CBC">
            <w:pPr>
              <w:pStyle w:val="Zawartotabeli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15/PO/2024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EC455" w14:textId="77777777" w:rsidR="001D3606" w:rsidRPr="001D3606" w:rsidRDefault="001D3606" w:rsidP="00346CBC">
            <w:pPr>
              <w:pStyle w:val="Zawartotabeli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1.09.2024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ED85B" w14:textId="77777777" w:rsidR="001D3606" w:rsidRPr="001D3606" w:rsidRDefault="001D3606" w:rsidP="00346CBC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Ks.J</w:t>
            </w:r>
            <w:proofErr w:type="spellEnd"/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Szept,</w:t>
            </w:r>
          </w:p>
          <w:p w14:paraId="5AFEEEFA" w14:textId="77777777" w:rsidR="001D3606" w:rsidRPr="001D3606" w:rsidRDefault="001D3606" w:rsidP="00346CBC">
            <w:pPr>
              <w:pStyle w:val="Zawartotabeli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D.Jackowiak</w:t>
            </w:r>
            <w:proofErr w:type="spellEnd"/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2D773" w14:textId="77777777" w:rsidR="001D3606" w:rsidRPr="001D3606" w:rsidRDefault="001D3606" w:rsidP="00346CBC">
            <w:pPr>
              <w:pStyle w:val="Zawartotabeli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 nauczania religii dla technikum</w:t>
            </w:r>
          </w:p>
          <w:p w14:paraId="30AFF619" w14:textId="77777777" w:rsidR="001D3606" w:rsidRPr="001D3606" w:rsidRDefault="001D3606" w:rsidP="00346CBC">
            <w:pPr>
              <w:pStyle w:val="Zawartotabeli"/>
              <w:snapToGri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Świadek Chrystusa</w:t>
            </w:r>
          </w:p>
          <w:p w14:paraId="6980F413" w14:textId="77777777" w:rsidR="001D3606" w:rsidRPr="001D3606" w:rsidRDefault="001D3606" w:rsidP="00346CBC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Katecheza świadectwa wiary</w:t>
            </w:r>
          </w:p>
          <w:p w14:paraId="13205DD3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wyd. Święty Wojciech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C2C6F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Szkoła podstawowa</w:t>
            </w:r>
          </w:p>
        </w:tc>
      </w:tr>
      <w:tr w:rsidR="001D3606" w:rsidRPr="001D3606" w14:paraId="3E5212FF" w14:textId="77777777" w:rsidTr="00346CBC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5C388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AEA15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Wychowanie do życia w rodzinie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311E1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16/PO/2024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1AE19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1.09.2024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0A1E3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Teresa Król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F7321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 nauczania wychowania do życia w rodzinie dla uczniów klasy I-III liceum, technikum oraz szkoły branżowej I stopnia.</w:t>
            </w:r>
          </w:p>
          <w:p w14:paraId="4620A7F5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Wędrując ku dorosłości</w:t>
            </w: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6DD83C37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Rubikon 2019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AFE7F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Szkoła podstawowa</w:t>
            </w:r>
          </w:p>
        </w:tc>
      </w:tr>
      <w:tr w:rsidR="001D3606" w:rsidRPr="001D3606" w14:paraId="459E5194" w14:textId="77777777" w:rsidTr="00346CBC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F97B3" w14:textId="77777777" w:rsidR="001D3606" w:rsidRPr="001D3606" w:rsidRDefault="001D3606" w:rsidP="00346CBC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BB0C8" w14:textId="77777777" w:rsidR="001D3606" w:rsidRPr="001D3606" w:rsidRDefault="001D3606" w:rsidP="00346CBC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Informatyka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99AC8" w14:textId="77777777" w:rsidR="001D3606" w:rsidRPr="001D3606" w:rsidRDefault="001D3606" w:rsidP="00346CBC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17/PO/2024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3D85A" w14:textId="77777777" w:rsidR="001D3606" w:rsidRPr="001D3606" w:rsidRDefault="001D3606" w:rsidP="00346CBC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1.09.2024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FCB89" w14:textId="77777777" w:rsidR="001D3606" w:rsidRPr="001D3606" w:rsidRDefault="001D3606" w:rsidP="00346CBC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Wanda Jochemczyk,</w:t>
            </w:r>
          </w:p>
          <w:p w14:paraId="63D0349D" w14:textId="77777777" w:rsidR="001D3606" w:rsidRPr="001D3606" w:rsidRDefault="001D3606" w:rsidP="00346CBC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Katarzyna Olędzka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F4FD0" w14:textId="77777777" w:rsidR="001D3606" w:rsidRPr="001D3606" w:rsidRDefault="001D3606" w:rsidP="00346CBC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Program nauczania informatyki </w:t>
            </w: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w liceum i technikum</w:t>
            </w:r>
          </w:p>
          <w:p w14:paraId="4025C42A" w14:textId="77777777" w:rsidR="001D3606" w:rsidRPr="001D3606" w:rsidRDefault="001D3606" w:rsidP="00346CBC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WSiP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364CA" w14:textId="77777777" w:rsidR="001D3606" w:rsidRPr="001D3606" w:rsidRDefault="001D3606" w:rsidP="00346CBC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Szkoła podstawowa</w:t>
            </w:r>
          </w:p>
        </w:tc>
      </w:tr>
      <w:tr w:rsidR="001D3606" w:rsidRPr="001D3606" w14:paraId="43B5B408" w14:textId="77777777" w:rsidTr="00346CBC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C7D72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560B9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Podstawy przedsiębiorczości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C58AC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18/PO-2024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2928D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1.09.2024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D23C7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Gaertner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2938A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Podstawy przedsiębiorczości.</w:t>
            </w:r>
          </w:p>
          <w:p w14:paraId="0C82CD8F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Program nauczania dla szkół ponadpodstawowych (liceum </w:t>
            </w: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i technikum), klasy 2,3</w:t>
            </w:r>
          </w:p>
          <w:p w14:paraId="111491D0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Operon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A8824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Szkoła podstawowa</w:t>
            </w:r>
          </w:p>
        </w:tc>
      </w:tr>
      <w:tr w:rsidR="001D3606" w:rsidRPr="001D3606" w14:paraId="1002DB5A" w14:textId="77777777" w:rsidTr="00346CBC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8606A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77D41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Chemia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CE9AC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19/PO/2024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D5B20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1.09.2024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DCD58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Romuald Hassy,</w:t>
            </w:r>
          </w:p>
          <w:p w14:paraId="7F7B5FF6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Aleksandra </w:t>
            </w:r>
            <w:proofErr w:type="spellStart"/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Mrzigod</w:t>
            </w:r>
            <w:proofErr w:type="spellEnd"/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3B1D6D02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Janusz </w:t>
            </w:r>
            <w:proofErr w:type="spellStart"/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Mrzigod</w:t>
            </w:r>
            <w:proofErr w:type="spellEnd"/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BBD51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Program nauczania chemii w zakresie podstawowym dla  </w:t>
            </w: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liceum ogólnokształcącego </w:t>
            </w: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i technikum.</w:t>
            </w:r>
          </w:p>
          <w:p w14:paraId="58CAB33A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Nowa Era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A9A00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Szkoła podstawowa</w:t>
            </w:r>
          </w:p>
        </w:tc>
      </w:tr>
      <w:tr w:rsidR="001D3606" w:rsidRPr="001D3606" w14:paraId="297BC117" w14:textId="77777777" w:rsidTr="00346CBC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5CE28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2B2CA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Edukacja dla bezpieczeństwa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1DC8D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20/PO/2024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70016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1.09.2024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B375C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Jarosław Słoma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7CFCA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 nauczania. Edukacja dla bezpieczeństwa. Szkoła  ponadpodstawowa klasa 1.</w:t>
            </w:r>
          </w:p>
          <w:p w14:paraId="7AFB4C86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Nowa Era.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3B036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Szkoła podstawowa</w:t>
            </w:r>
          </w:p>
        </w:tc>
      </w:tr>
      <w:tr w:rsidR="001D3606" w:rsidRPr="001D3606" w14:paraId="7B177E57" w14:textId="77777777" w:rsidTr="00346CBC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B4F0C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441F8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Filozofia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3B34B" w14:textId="77777777" w:rsidR="001D3606" w:rsidRPr="001D3606" w:rsidRDefault="001D3606" w:rsidP="00346C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21/PO/2024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202D1" w14:textId="77777777" w:rsidR="001D3606" w:rsidRPr="001D3606" w:rsidRDefault="001D3606" w:rsidP="00346CBC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1.09.2024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2B2BE" w14:textId="77777777" w:rsidR="001D3606" w:rsidRPr="001D3606" w:rsidRDefault="001D3606" w:rsidP="00346CBC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Maria Łojek- </w:t>
            </w:r>
            <w:proofErr w:type="spellStart"/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Kurzętkowska</w:t>
            </w:r>
            <w:proofErr w:type="spellEnd"/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FD9F3" w14:textId="77777777" w:rsidR="001D3606" w:rsidRPr="001D3606" w:rsidRDefault="001D3606" w:rsidP="00346CBC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Filozofia. Program nauczania dla szkół ponadpodstawowych- liceum i technikum. Zakres podstawowy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8F839" w14:textId="77777777" w:rsidR="001D3606" w:rsidRPr="001D3606" w:rsidRDefault="001D3606" w:rsidP="00346CBC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Szkoła podstawowa</w:t>
            </w:r>
          </w:p>
        </w:tc>
      </w:tr>
      <w:tr w:rsidR="001D3606" w:rsidRPr="001D3606" w14:paraId="092B47E0" w14:textId="77777777" w:rsidTr="00346CBC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6D56D" w14:textId="77777777" w:rsidR="001D3606" w:rsidRPr="001D3606" w:rsidRDefault="001D3606" w:rsidP="00346CBC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6A052" w14:textId="77777777" w:rsidR="001D3606" w:rsidRPr="001D3606" w:rsidRDefault="001D3606" w:rsidP="00346CBC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Historia i teraźniejszość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14EF2" w14:textId="77777777" w:rsidR="001D3606" w:rsidRPr="001D3606" w:rsidRDefault="001D3606" w:rsidP="00346CBC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22/PO/2024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E55A3" w14:textId="77777777" w:rsidR="001D3606" w:rsidRPr="001D3606" w:rsidRDefault="001D3606" w:rsidP="00346CBC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01.09.2024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7F8C7" w14:textId="77777777" w:rsidR="001D3606" w:rsidRPr="001D3606" w:rsidRDefault="001D3606" w:rsidP="00346CB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Izabella Modzelewska-Rysak, </w:t>
            </w:r>
            <w:r w:rsidRPr="001D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Leszek Rysak</w:t>
            </w:r>
          </w:p>
          <w:p w14:paraId="223FA45D" w14:textId="77777777" w:rsidR="001D3606" w:rsidRPr="001D3606" w:rsidRDefault="001D3606" w:rsidP="00346CBC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154DB" w14:textId="77777777" w:rsidR="001D3606" w:rsidRPr="001D3606" w:rsidRDefault="001D3606" w:rsidP="00346CBC">
            <w:pPr>
              <w:snapToGri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D36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Historia i teraźniejszość. Program nauczania liceum i technikum. Zakres podstawowy. Wydawnictwo Szkolne i Pedagogiczne</w:t>
            </w:r>
          </w:p>
          <w:p w14:paraId="287143EE" w14:textId="77777777" w:rsidR="001D3606" w:rsidRPr="001D3606" w:rsidRDefault="001D3606" w:rsidP="00346CB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Klasa 2-3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7CA5E" w14:textId="77777777" w:rsidR="001D3606" w:rsidRPr="001D3606" w:rsidRDefault="001D3606" w:rsidP="00346CBC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Szkoła podstawowa</w:t>
            </w:r>
          </w:p>
        </w:tc>
      </w:tr>
      <w:tr w:rsidR="001D3606" w:rsidRPr="001D3606" w14:paraId="1481ED93" w14:textId="77777777" w:rsidTr="00346CBC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11A0A" w14:textId="77777777" w:rsidR="001D3606" w:rsidRPr="001D3606" w:rsidRDefault="001D3606" w:rsidP="00346CBC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0DE47" w14:textId="77777777" w:rsidR="001D3606" w:rsidRPr="001D3606" w:rsidRDefault="001D3606" w:rsidP="00346CBC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Wiedza o społeczeństwie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C322C" w14:textId="77777777" w:rsidR="001D3606" w:rsidRPr="001D3606" w:rsidRDefault="001D3606" w:rsidP="00346CBC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23/PO/2024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D7683" w14:textId="77777777" w:rsidR="001D3606" w:rsidRPr="001D3606" w:rsidRDefault="001D3606" w:rsidP="00346CBC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01.09.2024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83FBA" w14:textId="77777777" w:rsidR="001D3606" w:rsidRPr="001D3606" w:rsidRDefault="001D3606" w:rsidP="00346CBC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Barbara Furman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1AEFE" w14:textId="77777777" w:rsidR="001D3606" w:rsidRPr="001D3606" w:rsidRDefault="001D3606" w:rsidP="00346CB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Style w:val="markedcontent"/>
                <w:rFonts w:ascii="Times New Roman" w:hAnsi="Times New Roman" w:cs="Times New Roman"/>
                <w:color w:val="000000"/>
                <w:sz w:val="20"/>
                <w:szCs w:val="20"/>
                <w:lang w:eastAsia="en-US" w:bidi="ar-SA"/>
              </w:rPr>
              <w:t>W centrum uwagi.</w:t>
            </w: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D3606">
              <w:rPr>
                <w:rStyle w:val="markedcontent"/>
                <w:rFonts w:ascii="Times New Roman" w:hAnsi="Times New Roman" w:cs="Times New Roman"/>
                <w:color w:val="000000"/>
                <w:sz w:val="20"/>
                <w:szCs w:val="20"/>
                <w:lang w:eastAsia="en-US" w:bidi="ar-SA"/>
              </w:rPr>
              <w:t>Program nauczania</w:t>
            </w: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D3606">
              <w:rPr>
                <w:rStyle w:val="markedcontent"/>
                <w:rFonts w:ascii="Times New Roman" w:hAnsi="Times New Roman" w:cs="Times New Roman"/>
                <w:color w:val="000000"/>
                <w:sz w:val="20"/>
                <w:szCs w:val="20"/>
                <w:lang w:eastAsia="en-US" w:bidi="ar-SA"/>
              </w:rPr>
              <w:t>wiedzy o społeczeństwie</w:t>
            </w: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D3606">
              <w:rPr>
                <w:rStyle w:val="markedcontent"/>
                <w:rFonts w:ascii="Times New Roman" w:hAnsi="Times New Roman" w:cs="Times New Roman"/>
                <w:color w:val="000000"/>
                <w:sz w:val="20"/>
                <w:szCs w:val="20"/>
                <w:lang w:eastAsia="en-US" w:bidi="ar-SA"/>
              </w:rPr>
              <w:t>w zakresie podstawowym dla</w:t>
            </w: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D3606">
              <w:rPr>
                <w:rStyle w:val="markedcontent"/>
                <w:rFonts w:ascii="Times New Roman" w:hAnsi="Times New Roman" w:cs="Times New Roman"/>
                <w:color w:val="000000"/>
                <w:sz w:val="20"/>
                <w:szCs w:val="20"/>
                <w:lang w:eastAsia="en-US" w:bidi="ar-SA"/>
              </w:rPr>
              <w:t>liceum ogólnokształcącego</w:t>
            </w: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D3606">
              <w:rPr>
                <w:rStyle w:val="markedcontent"/>
                <w:rFonts w:ascii="Times New Roman" w:hAnsi="Times New Roman" w:cs="Times New Roman"/>
                <w:color w:val="000000"/>
                <w:sz w:val="20"/>
                <w:szCs w:val="20"/>
                <w:lang w:eastAsia="en-US" w:bidi="ar-SA"/>
              </w:rPr>
              <w:t>i technikum. Nowa Era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330BF" w14:textId="77777777" w:rsidR="001D3606" w:rsidRPr="001D3606" w:rsidRDefault="001D3606" w:rsidP="00346CBC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Szkoła podstawowa</w:t>
            </w:r>
          </w:p>
        </w:tc>
      </w:tr>
      <w:tr w:rsidR="001D3606" w:rsidRPr="001D3606" w14:paraId="214B711E" w14:textId="77777777" w:rsidTr="00346CBC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3E03D" w14:textId="77777777" w:rsidR="001D3606" w:rsidRPr="001D3606" w:rsidRDefault="001D3606" w:rsidP="00346CBC">
            <w:pPr>
              <w:pStyle w:val="Zawartotabeli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E7B11" w14:textId="77777777" w:rsidR="001D3606" w:rsidRPr="001D3606" w:rsidRDefault="001D3606" w:rsidP="00346CBC">
            <w:pPr>
              <w:pStyle w:val="Zawartotabeli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Biznes i zarządzanie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4457E" w14:textId="77777777" w:rsidR="001D3606" w:rsidRPr="001D3606" w:rsidRDefault="001D3606" w:rsidP="00346CBC">
            <w:pPr>
              <w:pStyle w:val="Zawartotabeli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24/PO/2024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AD89A" w14:textId="77777777" w:rsidR="001D3606" w:rsidRPr="001D3606" w:rsidRDefault="001D3606" w:rsidP="00346CBC">
            <w:pPr>
              <w:pStyle w:val="Zawartotabeli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01.09.2024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46016" w14:textId="77777777" w:rsidR="001D3606" w:rsidRPr="001D3606" w:rsidRDefault="001D3606" w:rsidP="00346CBC">
            <w:pPr>
              <w:pStyle w:val="Zawartotabeli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Marek Niesłuchowski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72B85" w14:textId="77777777" w:rsidR="001D3606" w:rsidRPr="001D3606" w:rsidRDefault="001D3606" w:rsidP="00346CB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sz w:val="20"/>
                <w:szCs w:val="20"/>
              </w:rPr>
              <w:t>Krok w biznes i zarządzenie- program nauczania biznesu i zarządzania w zakresie podstawowym dla LO i Technikum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D6CFF" w14:textId="77777777" w:rsidR="001D3606" w:rsidRPr="001D3606" w:rsidRDefault="001D3606" w:rsidP="00346CBC">
            <w:pPr>
              <w:pStyle w:val="Zawartotabeli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Szkoła podstawowa</w:t>
            </w:r>
          </w:p>
        </w:tc>
      </w:tr>
    </w:tbl>
    <w:p w14:paraId="4A1E49A3" w14:textId="77777777" w:rsidR="001D3606" w:rsidRDefault="001D3606">
      <w:pPr>
        <w:jc w:val="center"/>
        <w:rPr>
          <w:rFonts w:ascii="Times New Roman" w:hAnsi="Times New Roman" w:cs="Times New Roman"/>
          <w:b/>
          <w:bCs/>
        </w:rPr>
      </w:pPr>
    </w:p>
    <w:p w14:paraId="07D823D8" w14:textId="77777777" w:rsidR="001D3606" w:rsidRDefault="001D3606">
      <w:pPr>
        <w:suppressAutoHyphens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5BA62920" w14:textId="06FBE04A" w:rsidR="00C126E4" w:rsidRPr="001D3606" w:rsidRDefault="00C126E4">
      <w:pPr>
        <w:jc w:val="center"/>
        <w:rPr>
          <w:rFonts w:ascii="Times New Roman" w:hAnsi="Times New Roman" w:cs="Times New Roman"/>
        </w:rPr>
      </w:pPr>
      <w:r w:rsidRPr="001D3606">
        <w:rPr>
          <w:rFonts w:ascii="Times New Roman" w:hAnsi="Times New Roman" w:cs="Times New Roman"/>
          <w:b/>
          <w:bCs/>
        </w:rPr>
        <w:lastRenderedPageBreak/>
        <w:t>Szkolny zestaw programów nauczania w Technikum Nr 3</w:t>
      </w:r>
    </w:p>
    <w:p w14:paraId="1B313252" w14:textId="77777777" w:rsidR="00C126E4" w:rsidRPr="001D3606" w:rsidRDefault="00C126E4">
      <w:pPr>
        <w:jc w:val="center"/>
        <w:rPr>
          <w:rFonts w:ascii="Times New Roman" w:hAnsi="Times New Roman" w:cs="Times New Roman"/>
        </w:rPr>
      </w:pPr>
      <w:r w:rsidRPr="001D3606">
        <w:rPr>
          <w:rFonts w:ascii="Times New Roman" w:hAnsi="Times New Roman" w:cs="Times New Roman"/>
          <w:b/>
          <w:bCs/>
        </w:rPr>
        <w:t>przedmioty zawodowe</w:t>
      </w:r>
    </w:p>
    <w:p w14:paraId="672A6659" w14:textId="77777777" w:rsidR="00C126E4" w:rsidRPr="001D3606" w:rsidRDefault="00C126E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7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6"/>
        <w:gridCol w:w="1644"/>
        <w:gridCol w:w="1188"/>
        <w:gridCol w:w="912"/>
        <w:gridCol w:w="1416"/>
        <w:gridCol w:w="2705"/>
        <w:gridCol w:w="1487"/>
      </w:tblGrid>
      <w:tr w:rsidR="00351CEC" w:rsidRPr="001D3606" w14:paraId="1FCB7908" w14:textId="77777777" w:rsidTr="69EC78CC"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42DC9C0" w14:textId="77777777" w:rsidR="00C126E4" w:rsidRPr="001D3606" w:rsidRDefault="00C126E4">
            <w:pPr>
              <w:pStyle w:val="Zawartotabeli"/>
              <w:rPr>
                <w:rFonts w:ascii="Times New Roman" w:hAnsi="Times New Roman" w:cs="Times New Roman"/>
              </w:rPr>
            </w:pPr>
            <w:proofErr w:type="spellStart"/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6F80722" w14:textId="77777777" w:rsidR="00C126E4" w:rsidRPr="001D3606" w:rsidRDefault="00C126E4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Zawód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4867F6E" w14:textId="77777777" w:rsidR="00C126E4" w:rsidRPr="001D3606" w:rsidRDefault="00C126E4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Numer programu nauczania </w:t>
            </w:r>
          </w:p>
          <w:p w14:paraId="7F729C08" w14:textId="77777777" w:rsidR="00C126E4" w:rsidRPr="001D3606" w:rsidRDefault="00C126E4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(w szkolnym zestawie)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5C91F6D" w14:textId="77777777" w:rsidR="00C126E4" w:rsidRPr="001D3606" w:rsidRDefault="00C126E4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Obowiązuje od dnia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C320DDC" w14:textId="77777777" w:rsidR="00C126E4" w:rsidRPr="001D3606" w:rsidRDefault="00C126E4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Autor</w:t>
            </w:r>
          </w:p>
        </w:tc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2B80E79" w14:textId="77777777" w:rsidR="00C126E4" w:rsidRPr="001D3606" w:rsidRDefault="00C126E4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Podstawa programowa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E2F66" w14:textId="77777777" w:rsidR="00C126E4" w:rsidRPr="001D3606" w:rsidRDefault="00C126E4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Podbudowa</w:t>
            </w:r>
          </w:p>
        </w:tc>
      </w:tr>
      <w:tr w:rsidR="00B73758" w:rsidRPr="001D3606" w14:paraId="2B9D99ED" w14:textId="77777777" w:rsidTr="69EC78CC">
        <w:tc>
          <w:tcPr>
            <w:tcW w:w="396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49841BE" w14:textId="008F2A00" w:rsidR="00B73758" w:rsidRPr="001D3606" w:rsidRDefault="0032669E" w:rsidP="001D0398"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1q</w:t>
            </w:r>
            <w:r w:rsidR="00B73758"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4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09308A7" w14:textId="77777777" w:rsidR="00B73758" w:rsidRPr="001D3606" w:rsidRDefault="00B73758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Technik inżynierii sanitarnej</w:t>
            </w:r>
          </w:p>
        </w:tc>
        <w:tc>
          <w:tcPr>
            <w:tcW w:w="118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B54EF50" w14:textId="77777777" w:rsidR="00B73758" w:rsidRPr="001D3606" w:rsidRDefault="00B73758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1/PZ/2019</w:t>
            </w:r>
          </w:p>
        </w:tc>
        <w:tc>
          <w:tcPr>
            <w:tcW w:w="91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0AD64B4" w14:textId="77777777" w:rsidR="00B73758" w:rsidRPr="001D3606" w:rsidRDefault="00B73758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1.09.2019</w:t>
            </w:r>
          </w:p>
        </w:tc>
        <w:tc>
          <w:tcPr>
            <w:tcW w:w="1416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D83A05D" w14:textId="77777777" w:rsidR="00B73758" w:rsidRPr="001D3606" w:rsidRDefault="00B73758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ORE</w:t>
            </w:r>
          </w:p>
        </w:tc>
        <w:tc>
          <w:tcPr>
            <w:tcW w:w="270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D88C813" w14:textId="77777777" w:rsidR="00B73758" w:rsidRPr="001D3606" w:rsidRDefault="00B73758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Modułowe kształcenie zawodowe z 2019 r./5-letni okres nauczania/zawód: technik inżynierii sanitarnej; 311218</w:t>
            </w:r>
          </w:p>
        </w:tc>
        <w:tc>
          <w:tcPr>
            <w:tcW w:w="148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06A606" w14:textId="77777777" w:rsidR="00B73758" w:rsidRPr="001D3606" w:rsidRDefault="00B73758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Szkoła podstawowa</w:t>
            </w:r>
          </w:p>
          <w:p w14:paraId="0A37501D" w14:textId="77777777" w:rsidR="00B73758" w:rsidRPr="001D3606" w:rsidRDefault="00B73758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AFEB427" w14:textId="77777777" w:rsidR="00B73758" w:rsidRPr="001D3606" w:rsidRDefault="00B73758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5a </w:t>
            </w:r>
            <w:proofErr w:type="spellStart"/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TISp</w:t>
            </w:r>
            <w:proofErr w:type="spellEnd"/>
          </w:p>
          <w:p w14:paraId="746CF45B" w14:textId="77777777" w:rsidR="00B73758" w:rsidRPr="001D3606" w:rsidRDefault="00B73758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4a </w:t>
            </w:r>
            <w:proofErr w:type="spellStart"/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TIGp</w:t>
            </w:r>
            <w:proofErr w:type="spellEnd"/>
          </w:p>
          <w:p w14:paraId="641F285C" w14:textId="77777777" w:rsidR="00B73758" w:rsidRPr="001D3606" w:rsidRDefault="00B73758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3a </w:t>
            </w:r>
            <w:proofErr w:type="spellStart"/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TICp</w:t>
            </w:r>
            <w:proofErr w:type="spellEnd"/>
          </w:p>
          <w:p w14:paraId="2DCFDD3F" w14:textId="77777777" w:rsidR="00B73758" w:rsidRPr="001D3606" w:rsidRDefault="00B73758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2a </w:t>
            </w:r>
            <w:proofErr w:type="spellStart"/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TISp</w:t>
            </w:r>
            <w:proofErr w:type="spellEnd"/>
          </w:p>
          <w:p w14:paraId="72950514" w14:textId="77777777" w:rsidR="00B73758" w:rsidRPr="001D3606" w:rsidRDefault="00B73758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1a </w:t>
            </w:r>
            <w:proofErr w:type="spellStart"/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TISp</w:t>
            </w:r>
            <w:proofErr w:type="spellEnd"/>
          </w:p>
        </w:tc>
      </w:tr>
      <w:tr w:rsidR="00B73758" w:rsidRPr="001D3606" w14:paraId="7DD13D89" w14:textId="77777777" w:rsidTr="69EC78CC">
        <w:tc>
          <w:tcPr>
            <w:tcW w:w="396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DAB6C7B" w14:textId="77777777" w:rsidR="00B73758" w:rsidRPr="001D3606" w:rsidRDefault="00B73758" w:rsidP="001D0398"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4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A791EF5" w14:textId="77777777" w:rsidR="00B73758" w:rsidRPr="001D3606" w:rsidRDefault="00B73758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Technik gazownictwa</w:t>
            </w:r>
          </w:p>
        </w:tc>
        <w:tc>
          <w:tcPr>
            <w:tcW w:w="118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7C0C146" w14:textId="77777777" w:rsidR="00B73758" w:rsidRPr="001D3606" w:rsidRDefault="00B73758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2/PZ/2019</w:t>
            </w:r>
          </w:p>
        </w:tc>
        <w:tc>
          <w:tcPr>
            <w:tcW w:w="91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33A8386" w14:textId="77777777" w:rsidR="00B73758" w:rsidRPr="001D3606" w:rsidRDefault="00B73758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1.09.2019</w:t>
            </w:r>
          </w:p>
        </w:tc>
        <w:tc>
          <w:tcPr>
            <w:tcW w:w="1416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9A6186D" w14:textId="77777777" w:rsidR="00B73758" w:rsidRPr="001D3606" w:rsidRDefault="00B73758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ORE</w:t>
            </w:r>
          </w:p>
        </w:tc>
        <w:tc>
          <w:tcPr>
            <w:tcW w:w="270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D27DE76" w14:textId="77777777" w:rsidR="00B73758" w:rsidRPr="001D3606" w:rsidRDefault="00B73758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Modułowe kształcenie zawodowe</w:t>
            </w:r>
            <w:r w:rsidR="009D1315"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 2019 r./5-letni okres naucz</w:t>
            </w:r>
            <w:r w:rsidR="009D1315"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nia/zawód</w:t>
            </w:r>
            <w:r w:rsidR="009D1315"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technik gazownictwa; 311913</w:t>
            </w:r>
          </w:p>
        </w:tc>
        <w:tc>
          <w:tcPr>
            <w:tcW w:w="148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6E99C2" w14:textId="77777777" w:rsidR="00B73758" w:rsidRPr="001D3606" w:rsidRDefault="009D1315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Szkoła podstawowa</w:t>
            </w:r>
          </w:p>
          <w:p w14:paraId="02EB378F" w14:textId="77777777" w:rsidR="009D1315" w:rsidRPr="001D3606" w:rsidRDefault="009D1315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477C7F0" w14:textId="77777777" w:rsidR="009D1315" w:rsidRPr="001D3606" w:rsidRDefault="009D1315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5a </w:t>
            </w:r>
            <w:proofErr w:type="spellStart"/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GCp</w:t>
            </w:r>
            <w:proofErr w:type="spellEnd"/>
          </w:p>
          <w:p w14:paraId="20E01E56" w14:textId="77777777" w:rsidR="009D1315" w:rsidRPr="001D3606" w:rsidRDefault="009D1315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4a </w:t>
            </w:r>
            <w:proofErr w:type="spellStart"/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TIGp</w:t>
            </w:r>
            <w:proofErr w:type="spellEnd"/>
          </w:p>
        </w:tc>
      </w:tr>
      <w:tr w:rsidR="00351CEC" w:rsidRPr="001D3606" w14:paraId="757B7820" w14:textId="77777777" w:rsidTr="69EC78CC">
        <w:tc>
          <w:tcPr>
            <w:tcW w:w="396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DF6D3BA" w14:textId="77777777" w:rsidR="00C126E4" w:rsidRPr="001D3606" w:rsidRDefault="00C126E4" w:rsidP="001D0398"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  <w:p w14:paraId="6A05A809" w14:textId="77777777" w:rsidR="001D0398" w:rsidRPr="001D3606" w:rsidRDefault="001D0398" w:rsidP="001D0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71E2C20" w14:textId="77777777" w:rsidR="00C126E4" w:rsidRPr="001D3606" w:rsidRDefault="00C126E4">
            <w:pPr>
              <w:pStyle w:val="Zawartotabeli"/>
              <w:rPr>
                <w:rFonts w:ascii="Times New Roman" w:hAnsi="Times New Roman" w:cs="Times New Roman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Technik chłodnictwa </w:t>
            </w: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i klimatyzacji</w:t>
            </w:r>
          </w:p>
        </w:tc>
        <w:tc>
          <w:tcPr>
            <w:tcW w:w="118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20DD2C7" w14:textId="77777777" w:rsidR="00C126E4" w:rsidRPr="001D3606" w:rsidRDefault="009D1315">
            <w:pPr>
              <w:pStyle w:val="Zawartotabeli"/>
              <w:rPr>
                <w:rFonts w:ascii="Times New Roman" w:hAnsi="Times New Roman" w:cs="Times New Roman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C126E4"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/PZ/2019</w:t>
            </w:r>
          </w:p>
        </w:tc>
        <w:tc>
          <w:tcPr>
            <w:tcW w:w="91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D9D3E91" w14:textId="77777777" w:rsidR="00C126E4" w:rsidRPr="001D3606" w:rsidRDefault="00C126E4">
            <w:pPr>
              <w:pStyle w:val="Zawartotabeli"/>
              <w:rPr>
                <w:rFonts w:ascii="Times New Roman" w:hAnsi="Times New Roman" w:cs="Times New Roman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1.09.2019</w:t>
            </w:r>
          </w:p>
        </w:tc>
        <w:tc>
          <w:tcPr>
            <w:tcW w:w="1416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7EF8643" w14:textId="77777777" w:rsidR="00C126E4" w:rsidRPr="001D3606" w:rsidRDefault="00C126E4">
            <w:pPr>
              <w:pStyle w:val="Zawartotabeli"/>
              <w:rPr>
                <w:rFonts w:ascii="Times New Roman" w:hAnsi="Times New Roman" w:cs="Times New Roman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ORE</w:t>
            </w:r>
          </w:p>
        </w:tc>
        <w:tc>
          <w:tcPr>
            <w:tcW w:w="270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CA8919E" w14:textId="77777777" w:rsidR="00C126E4" w:rsidRPr="001D3606" w:rsidRDefault="00C126E4">
            <w:pPr>
              <w:pStyle w:val="Zawartotabeli"/>
              <w:rPr>
                <w:rFonts w:ascii="Times New Roman" w:hAnsi="Times New Roman" w:cs="Times New Roman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Przedmiotowe kształcenie zawodowe z 2019r./ 5-letni okres nauczania/ zawód: technik chłodnictwa i klimatyzacji; 311929</w:t>
            </w:r>
          </w:p>
        </w:tc>
        <w:tc>
          <w:tcPr>
            <w:tcW w:w="148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64ECA9" w14:textId="77777777" w:rsidR="00C126E4" w:rsidRPr="001D3606" w:rsidRDefault="00C126E4">
            <w:pPr>
              <w:pStyle w:val="Zawartotabeli"/>
              <w:rPr>
                <w:rFonts w:ascii="Times New Roman" w:hAnsi="Times New Roman" w:cs="Times New Roman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Szkoła podstawowa</w:t>
            </w:r>
          </w:p>
          <w:p w14:paraId="5A39BBE3" w14:textId="77777777" w:rsidR="00C126E4" w:rsidRPr="001D3606" w:rsidRDefault="00C126E4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D050F65" w14:textId="77777777" w:rsidR="00C126E4" w:rsidRPr="001D3606" w:rsidRDefault="00B60FCD">
            <w:pPr>
              <w:pStyle w:val="Zawartotabeli"/>
              <w:rPr>
                <w:rFonts w:ascii="Times New Roman" w:hAnsi="Times New Roman" w:cs="Times New Roman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C126E4"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 </w:t>
            </w:r>
            <w:proofErr w:type="spellStart"/>
            <w:r w:rsidR="00C126E4"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TCHOp</w:t>
            </w:r>
            <w:proofErr w:type="spellEnd"/>
          </w:p>
          <w:p w14:paraId="6E2CAB09" w14:textId="77777777" w:rsidR="00C126E4" w:rsidRPr="001D3606" w:rsidRDefault="00B60FCD">
            <w:pPr>
              <w:pStyle w:val="Zawartotabeli"/>
              <w:rPr>
                <w:rFonts w:ascii="Times New Roman" w:hAnsi="Times New Roman" w:cs="Times New Roman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C126E4"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 </w:t>
            </w:r>
            <w:proofErr w:type="spellStart"/>
            <w:r w:rsidR="00C126E4"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GCp</w:t>
            </w:r>
            <w:proofErr w:type="spellEnd"/>
          </w:p>
        </w:tc>
      </w:tr>
      <w:tr w:rsidR="009D1315" w:rsidRPr="001D3606" w14:paraId="7D95DDB0" w14:textId="77777777" w:rsidTr="69EC78CC">
        <w:tc>
          <w:tcPr>
            <w:tcW w:w="396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1C8F396" w14:textId="77777777" w:rsidR="009D1315" w:rsidRPr="001D3606" w:rsidRDefault="009D1315" w:rsidP="001D0398"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16A1FBA" w14:textId="77777777" w:rsidR="009D1315" w:rsidRPr="001D3606" w:rsidRDefault="009D1315" w:rsidP="009D1315">
            <w:pPr>
              <w:pStyle w:val="Zawartotabeli"/>
              <w:tabs>
                <w:tab w:val="left" w:pos="1224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Technik urządzeń i systemów energetyki odnawialnej</w:t>
            </w:r>
          </w:p>
        </w:tc>
        <w:tc>
          <w:tcPr>
            <w:tcW w:w="118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865ED3D" w14:textId="77777777" w:rsidR="009D1315" w:rsidRPr="001D3606" w:rsidRDefault="009D1315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4/PZ/2019</w:t>
            </w:r>
          </w:p>
        </w:tc>
        <w:tc>
          <w:tcPr>
            <w:tcW w:w="91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D3A2DF8" w14:textId="77777777" w:rsidR="009D1315" w:rsidRPr="001D3606" w:rsidRDefault="009D1315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1.09.2019</w:t>
            </w:r>
          </w:p>
        </w:tc>
        <w:tc>
          <w:tcPr>
            <w:tcW w:w="1416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CACF46B" w14:textId="77777777" w:rsidR="009D1315" w:rsidRPr="001D3606" w:rsidRDefault="009D1315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Autorski</w:t>
            </w:r>
          </w:p>
          <w:p w14:paraId="5B7AD36C" w14:textId="77777777" w:rsidR="009D1315" w:rsidRPr="001D3606" w:rsidRDefault="009D1315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Technikum nr 3 w Łodzi</w:t>
            </w:r>
          </w:p>
        </w:tc>
        <w:tc>
          <w:tcPr>
            <w:tcW w:w="270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43450BB" w14:textId="77777777" w:rsidR="009D1315" w:rsidRPr="001D3606" w:rsidRDefault="009D1315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Przedmiotowe kształcenie zawodowe z 2019r./ 5-letni okres nauczania/zawód: technik urządzeń i systemów energetyki odnawialnej;311930</w:t>
            </w:r>
          </w:p>
        </w:tc>
        <w:tc>
          <w:tcPr>
            <w:tcW w:w="148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008085" w14:textId="77777777" w:rsidR="009D1315" w:rsidRPr="001D3606" w:rsidRDefault="009D1315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Szkoła podstawowa</w:t>
            </w:r>
          </w:p>
          <w:p w14:paraId="72A3D3EC" w14:textId="77777777" w:rsidR="009D1315" w:rsidRPr="001D3606" w:rsidRDefault="009D1315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F6624CE" w14:textId="77777777" w:rsidR="009D1315" w:rsidRPr="001D3606" w:rsidRDefault="009D1315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5a Top</w:t>
            </w:r>
          </w:p>
          <w:p w14:paraId="4C72EAA2" w14:textId="77777777" w:rsidR="009D1315" w:rsidRPr="001D3606" w:rsidRDefault="009D1315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3a </w:t>
            </w:r>
            <w:proofErr w:type="spellStart"/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TCHOp</w:t>
            </w:r>
            <w:proofErr w:type="spellEnd"/>
          </w:p>
        </w:tc>
      </w:tr>
      <w:tr w:rsidR="00351CEC" w:rsidRPr="001D3606" w14:paraId="775DBE0D" w14:textId="77777777" w:rsidTr="69EC78CC">
        <w:tc>
          <w:tcPr>
            <w:tcW w:w="396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0061E4C" w14:textId="77777777" w:rsidR="00C126E4" w:rsidRPr="001D3606" w:rsidRDefault="00C126E4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4D3E43B" w14:textId="77777777" w:rsidR="00C126E4" w:rsidRPr="001D3606" w:rsidRDefault="00C126E4">
            <w:pPr>
              <w:pStyle w:val="Zawartotabeli"/>
              <w:rPr>
                <w:rFonts w:ascii="Times New Roman" w:hAnsi="Times New Roman" w:cs="Times New Roman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Technik logistyk</w:t>
            </w:r>
          </w:p>
        </w:tc>
        <w:tc>
          <w:tcPr>
            <w:tcW w:w="118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6DDAD2F" w14:textId="77777777" w:rsidR="00C126E4" w:rsidRPr="001D3606" w:rsidRDefault="009D1315">
            <w:pPr>
              <w:pStyle w:val="Zawartotabeli"/>
              <w:rPr>
                <w:rFonts w:ascii="Times New Roman" w:hAnsi="Times New Roman" w:cs="Times New Roman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C126E4"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/PZ/2020</w:t>
            </w:r>
          </w:p>
        </w:tc>
        <w:tc>
          <w:tcPr>
            <w:tcW w:w="91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6126710" w14:textId="77777777" w:rsidR="00C126E4" w:rsidRPr="001D3606" w:rsidRDefault="00C126E4">
            <w:pPr>
              <w:pStyle w:val="Zawartotabeli"/>
              <w:rPr>
                <w:rFonts w:ascii="Times New Roman" w:hAnsi="Times New Roman" w:cs="Times New Roman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1.09.2020</w:t>
            </w:r>
          </w:p>
        </w:tc>
        <w:tc>
          <w:tcPr>
            <w:tcW w:w="1416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6059396" w14:textId="77777777" w:rsidR="00C126E4" w:rsidRPr="001D3606" w:rsidRDefault="00C126E4">
            <w:pPr>
              <w:pStyle w:val="Zawartotabeli"/>
              <w:rPr>
                <w:rFonts w:ascii="Times New Roman" w:hAnsi="Times New Roman" w:cs="Times New Roman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Donata Andrzejewska,</w:t>
            </w:r>
          </w:p>
          <w:p w14:paraId="0CD39299" w14:textId="77777777" w:rsidR="00C126E4" w:rsidRPr="001D3606" w:rsidRDefault="00C126E4">
            <w:pPr>
              <w:pStyle w:val="Zawartotabeli"/>
              <w:rPr>
                <w:rFonts w:ascii="Times New Roman" w:hAnsi="Times New Roman" w:cs="Times New Roman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Edyta Majkowska- Bartczak,</w:t>
            </w:r>
          </w:p>
          <w:p w14:paraId="6EB1A909" w14:textId="77777777" w:rsidR="00C126E4" w:rsidRPr="001D3606" w:rsidRDefault="00C126E4">
            <w:pPr>
              <w:pStyle w:val="Zawartotabeli"/>
              <w:rPr>
                <w:rFonts w:ascii="Times New Roman" w:hAnsi="Times New Roman" w:cs="Times New Roman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Anna </w:t>
            </w:r>
            <w:proofErr w:type="spellStart"/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Wawruch</w:t>
            </w:r>
            <w:proofErr w:type="spellEnd"/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Lis</w:t>
            </w:r>
          </w:p>
        </w:tc>
        <w:tc>
          <w:tcPr>
            <w:tcW w:w="270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DE4898E" w14:textId="77777777" w:rsidR="00C126E4" w:rsidRPr="001D3606" w:rsidRDefault="00C126E4">
            <w:pPr>
              <w:pStyle w:val="Zawartotabeli"/>
              <w:rPr>
                <w:rFonts w:ascii="Times New Roman" w:hAnsi="Times New Roman" w:cs="Times New Roman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 nauczania dla zawodu technik logistyk 333107 o strukturze modułowej typ szkoły: technikum 5-letnie; rodzaj programu: liniowy</w:t>
            </w:r>
          </w:p>
        </w:tc>
        <w:tc>
          <w:tcPr>
            <w:tcW w:w="148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9925A5" w14:textId="77777777" w:rsidR="00C126E4" w:rsidRPr="001D3606" w:rsidRDefault="00C126E4">
            <w:pPr>
              <w:pStyle w:val="Zawartotabeli"/>
              <w:rPr>
                <w:rFonts w:ascii="Times New Roman" w:hAnsi="Times New Roman" w:cs="Times New Roman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Szkoła</w:t>
            </w:r>
          </w:p>
          <w:p w14:paraId="203026CB" w14:textId="77777777" w:rsidR="00C126E4" w:rsidRPr="001D3606" w:rsidRDefault="00C126E4">
            <w:pPr>
              <w:pStyle w:val="Zawartotabeli"/>
              <w:rPr>
                <w:rFonts w:ascii="Times New Roman" w:hAnsi="Times New Roman" w:cs="Times New Roman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podstawowa</w:t>
            </w:r>
          </w:p>
          <w:p w14:paraId="44EAFD9C" w14:textId="77777777" w:rsidR="00C126E4" w:rsidRPr="001D3606" w:rsidRDefault="00C126E4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2B11043" w14:textId="56D186A6" w:rsidR="35203FC1" w:rsidRPr="001D3606" w:rsidRDefault="35203FC1" w:rsidP="69EC78CC">
            <w:pPr>
              <w:pStyle w:val="Zawartotabeli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5a </w:t>
            </w:r>
            <w:proofErr w:type="spellStart"/>
            <w:r w:rsidRPr="001D36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TLp</w:t>
            </w:r>
            <w:proofErr w:type="spellEnd"/>
          </w:p>
          <w:p w14:paraId="41322E46" w14:textId="53FA42B9" w:rsidR="35203FC1" w:rsidRPr="001D3606" w:rsidRDefault="35203FC1" w:rsidP="69EC78CC">
            <w:pPr>
              <w:pStyle w:val="Zawartotabeli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5b </w:t>
            </w:r>
            <w:proofErr w:type="spellStart"/>
            <w:r w:rsidRPr="001D36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TLp</w:t>
            </w:r>
            <w:proofErr w:type="spellEnd"/>
          </w:p>
          <w:p w14:paraId="03EA5905" w14:textId="77777777" w:rsidR="00C126E4" w:rsidRPr="001D3606" w:rsidRDefault="00B60FCD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4</w:t>
            </w:r>
            <w:r w:rsidR="00C126E4" w:rsidRPr="001D3606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a </w:t>
            </w:r>
            <w:proofErr w:type="spellStart"/>
            <w:r w:rsidR="00C126E4" w:rsidRPr="001D3606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TLp</w:t>
            </w:r>
            <w:proofErr w:type="spellEnd"/>
          </w:p>
          <w:p w14:paraId="75AB4E6E" w14:textId="77777777" w:rsidR="00B60FCD" w:rsidRPr="001D3606" w:rsidRDefault="00B60FCD">
            <w:pPr>
              <w:pStyle w:val="Zawartotabeli"/>
              <w:rPr>
                <w:rFonts w:ascii="Times New Roman" w:hAnsi="Times New Roman" w:cs="Times New Roman"/>
                <w:lang w:val="en-GB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4b </w:t>
            </w:r>
            <w:proofErr w:type="spellStart"/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T</w:t>
            </w:r>
            <w:r w:rsidR="009D1315" w:rsidRPr="001D3606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Lp</w:t>
            </w:r>
            <w:proofErr w:type="spellEnd"/>
          </w:p>
          <w:p w14:paraId="27125B2C" w14:textId="0215AF23" w:rsidR="00C126E4" w:rsidRPr="001D3606" w:rsidRDefault="00B60FCD" w:rsidP="69EC78CC">
            <w:pPr>
              <w:pStyle w:val="Zawartotabeli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1D360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3</w:t>
            </w:r>
            <w:r w:rsidR="5919CA72" w:rsidRPr="001D360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a</w:t>
            </w:r>
            <w:r w:rsidR="00C126E4" w:rsidRPr="001D360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126E4" w:rsidRPr="001D360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T</w:t>
            </w:r>
            <w:r w:rsidR="009D1315" w:rsidRPr="001D360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Lp</w:t>
            </w:r>
            <w:proofErr w:type="spellEnd"/>
          </w:p>
          <w:p w14:paraId="233A4681" w14:textId="5B4A503B" w:rsidR="00C126E4" w:rsidRPr="001D3606" w:rsidRDefault="00B60FCD" w:rsidP="69EC78CC">
            <w:pPr>
              <w:pStyle w:val="Zawartotabeli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1D360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3</w:t>
            </w:r>
            <w:r w:rsidR="16125CD6" w:rsidRPr="001D360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b</w:t>
            </w:r>
            <w:r w:rsidR="00C126E4" w:rsidRPr="001D360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126E4" w:rsidRPr="001D360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T</w:t>
            </w:r>
            <w:r w:rsidR="009D1315" w:rsidRPr="001D360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Lp</w:t>
            </w:r>
            <w:proofErr w:type="spellEnd"/>
          </w:p>
          <w:p w14:paraId="2E66E807" w14:textId="77777777" w:rsidR="00C126E4" w:rsidRPr="001D3606" w:rsidRDefault="00B60FCD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2a</w:t>
            </w:r>
            <w:r w:rsidR="00C126E4" w:rsidRPr="001D3606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126E4" w:rsidRPr="001D3606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T</w:t>
            </w:r>
            <w:r w:rsidR="009D1315" w:rsidRPr="001D3606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Lp</w:t>
            </w:r>
            <w:proofErr w:type="spellEnd"/>
          </w:p>
          <w:p w14:paraId="17518892" w14:textId="77777777" w:rsidR="00B60FCD" w:rsidRPr="001D3606" w:rsidRDefault="00B60FCD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2b </w:t>
            </w:r>
            <w:proofErr w:type="spellStart"/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T</w:t>
            </w:r>
            <w:r w:rsidR="009D1315" w:rsidRPr="001D3606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Lp</w:t>
            </w:r>
            <w:proofErr w:type="spellEnd"/>
          </w:p>
          <w:p w14:paraId="385965CF" w14:textId="2E7D1A4A" w:rsidR="002537B6" w:rsidRPr="001D3606" w:rsidRDefault="002537B6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2c </w:t>
            </w:r>
            <w:proofErr w:type="spellStart"/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Tlp</w:t>
            </w:r>
            <w:proofErr w:type="spellEnd"/>
          </w:p>
          <w:p w14:paraId="64BB6929" w14:textId="023F0D9B" w:rsidR="00B60FCD" w:rsidRPr="001D3606" w:rsidRDefault="00C126E4" w:rsidP="69EC78CC">
            <w:pPr>
              <w:pStyle w:val="Zawartotabeli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1a </w:t>
            </w:r>
            <w:proofErr w:type="spellStart"/>
            <w:r w:rsidRPr="001D36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</w:t>
            </w:r>
            <w:r w:rsidR="009D1315" w:rsidRPr="001D36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Lp</w:t>
            </w:r>
            <w:proofErr w:type="spellEnd"/>
          </w:p>
        </w:tc>
      </w:tr>
      <w:tr w:rsidR="00351CEC" w:rsidRPr="001D3606" w14:paraId="246CD8F9" w14:textId="77777777" w:rsidTr="69EC78CC">
        <w:tc>
          <w:tcPr>
            <w:tcW w:w="396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B94D5A5" w14:textId="77777777" w:rsidR="00C126E4" w:rsidRPr="001D3606" w:rsidRDefault="00C126E4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BB68720" w14:textId="77777777" w:rsidR="00C126E4" w:rsidRPr="001D3606" w:rsidRDefault="00C126E4">
            <w:pPr>
              <w:pStyle w:val="Zawartotabeli"/>
              <w:rPr>
                <w:rFonts w:ascii="Times New Roman" w:hAnsi="Times New Roman" w:cs="Times New Roman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Technik urządzeń</w:t>
            </w: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i systemów energetyki odnawialnej</w:t>
            </w:r>
          </w:p>
        </w:tc>
        <w:tc>
          <w:tcPr>
            <w:tcW w:w="118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0F9FEFB" w14:textId="77777777" w:rsidR="00C126E4" w:rsidRPr="001D3606" w:rsidRDefault="009D1315">
            <w:pPr>
              <w:pStyle w:val="Zawartotabeli"/>
              <w:rPr>
                <w:rFonts w:ascii="Times New Roman" w:hAnsi="Times New Roman" w:cs="Times New Roman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C126E4"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/PZ/2021</w:t>
            </w:r>
          </w:p>
        </w:tc>
        <w:tc>
          <w:tcPr>
            <w:tcW w:w="91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2238CF1" w14:textId="77777777" w:rsidR="00C126E4" w:rsidRPr="001D3606" w:rsidRDefault="00C126E4">
            <w:pPr>
              <w:pStyle w:val="Zawartotabeli"/>
              <w:rPr>
                <w:rFonts w:ascii="Times New Roman" w:hAnsi="Times New Roman" w:cs="Times New Roman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1.09.2021</w:t>
            </w:r>
          </w:p>
        </w:tc>
        <w:tc>
          <w:tcPr>
            <w:tcW w:w="1416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94EEC98" w14:textId="77777777" w:rsidR="00C126E4" w:rsidRPr="001D3606" w:rsidRDefault="00C126E4">
            <w:pPr>
              <w:pStyle w:val="Zawartotabeli"/>
              <w:rPr>
                <w:rFonts w:ascii="Times New Roman" w:hAnsi="Times New Roman" w:cs="Times New Roman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ORE</w:t>
            </w:r>
          </w:p>
        </w:tc>
        <w:tc>
          <w:tcPr>
            <w:tcW w:w="270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688C20C" w14:textId="77777777" w:rsidR="00C126E4" w:rsidRPr="001D3606" w:rsidRDefault="00C126E4">
            <w:pPr>
              <w:pStyle w:val="Zawartotabeli"/>
              <w:rPr>
                <w:rFonts w:ascii="Times New Roman" w:hAnsi="Times New Roman" w:cs="Times New Roman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Modułowe kształcenie zawodowe z 2019 roku/5-letni okres nauczania/</w:t>
            </w:r>
            <w:proofErr w:type="spellStart"/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zawód:technik</w:t>
            </w:r>
            <w:proofErr w:type="spellEnd"/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urządzeń i systemów energetyki odnawialnej;311930</w:t>
            </w:r>
          </w:p>
        </w:tc>
        <w:tc>
          <w:tcPr>
            <w:tcW w:w="148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D81F20" w14:textId="77777777" w:rsidR="00C126E4" w:rsidRPr="001D3606" w:rsidRDefault="00C126E4">
            <w:pPr>
              <w:pStyle w:val="Zawartotabeli"/>
              <w:rPr>
                <w:rFonts w:ascii="Times New Roman" w:hAnsi="Times New Roman" w:cs="Times New Roman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Szkoła</w:t>
            </w:r>
          </w:p>
          <w:p w14:paraId="295405D0" w14:textId="77777777" w:rsidR="00C126E4" w:rsidRPr="001D3606" w:rsidRDefault="00C126E4">
            <w:pPr>
              <w:pStyle w:val="Zawartotabeli"/>
              <w:rPr>
                <w:rFonts w:ascii="Times New Roman" w:hAnsi="Times New Roman" w:cs="Times New Roman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podstawowa</w:t>
            </w:r>
          </w:p>
          <w:p w14:paraId="3656B9AB" w14:textId="77777777" w:rsidR="00C126E4" w:rsidRPr="001D3606" w:rsidRDefault="00C126E4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625F42C" w14:textId="77777777" w:rsidR="00C126E4" w:rsidRPr="001D3606" w:rsidRDefault="00B60FCD">
            <w:pPr>
              <w:pStyle w:val="Zawartotabeli"/>
              <w:rPr>
                <w:rFonts w:ascii="Times New Roman" w:hAnsi="Times New Roman" w:cs="Times New Roman"/>
              </w:rPr>
            </w:pPr>
            <w:r w:rsidRPr="001D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C126E4"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 </w:t>
            </w:r>
            <w:proofErr w:type="spellStart"/>
            <w:r w:rsidR="00C126E4"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TOp</w:t>
            </w:r>
            <w:proofErr w:type="spellEnd"/>
          </w:p>
          <w:p w14:paraId="25078F5D" w14:textId="77777777" w:rsidR="00C126E4" w:rsidRPr="001D3606" w:rsidRDefault="00B60FCD">
            <w:pPr>
              <w:pStyle w:val="Zawartotabeli"/>
              <w:rPr>
                <w:rFonts w:ascii="Times New Roman" w:hAnsi="Times New Roman" w:cs="Times New Roman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C126E4"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 </w:t>
            </w:r>
            <w:proofErr w:type="spellStart"/>
            <w:r w:rsidR="00C126E4"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TOGp</w:t>
            </w:r>
            <w:proofErr w:type="spellEnd"/>
          </w:p>
          <w:p w14:paraId="74C7ECA0" w14:textId="77777777" w:rsidR="00C126E4" w:rsidRPr="001D3606" w:rsidRDefault="00B60FCD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2</w:t>
            </w:r>
            <w:r w:rsidR="00C126E4" w:rsidRPr="001D3606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a T</w:t>
            </w: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o</w:t>
            </w:r>
            <w:r w:rsidR="00C126E4" w:rsidRPr="001D3606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p</w:t>
            </w:r>
          </w:p>
          <w:p w14:paraId="2AFC60B3" w14:textId="77777777" w:rsidR="00B60FCD" w:rsidRPr="001D3606" w:rsidRDefault="00B60FCD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1a Top</w:t>
            </w:r>
          </w:p>
          <w:p w14:paraId="4961E644" w14:textId="77777777" w:rsidR="00B60FCD" w:rsidRPr="001D3606" w:rsidRDefault="00B60FCD">
            <w:pPr>
              <w:pStyle w:val="Zawartotabeli"/>
              <w:rPr>
                <w:rFonts w:ascii="Times New Roman" w:hAnsi="Times New Roman" w:cs="Times New Roman"/>
                <w:lang w:val="en-GB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1a </w:t>
            </w:r>
            <w:proofErr w:type="spellStart"/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TOGp</w:t>
            </w:r>
            <w:proofErr w:type="spellEnd"/>
          </w:p>
          <w:p w14:paraId="45FB0818" w14:textId="77777777" w:rsidR="00C126E4" w:rsidRPr="001D3606" w:rsidRDefault="00C126E4">
            <w:pPr>
              <w:pStyle w:val="Zawartotabeli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51CEC" w:rsidRPr="001D3606" w14:paraId="534CE414" w14:textId="77777777" w:rsidTr="69EC78CC">
        <w:tc>
          <w:tcPr>
            <w:tcW w:w="396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49F31CB" w14:textId="77777777" w:rsidR="00C126E4" w:rsidRPr="001D3606" w:rsidRDefault="00C126E4">
            <w:pPr>
              <w:pStyle w:val="Zawartotabeli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64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DA11F72" w14:textId="77777777" w:rsidR="00C126E4" w:rsidRPr="001D3606" w:rsidRDefault="00C126E4">
            <w:pPr>
              <w:pStyle w:val="Zawartotabeli"/>
              <w:rPr>
                <w:rFonts w:ascii="Times New Roman" w:hAnsi="Times New Roman" w:cs="Times New Roman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Technik chłodnictwa </w:t>
            </w: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i klimatyzacji</w:t>
            </w:r>
          </w:p>
        </w:tc>
        <w:tc>
          <w:tcPr>
            <w:tcW w:w="118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960C08F" w14:textId="77777777" w:rsidR="00C126E4" w:rsidRPr="001D3606" w:rsidRDefault="009D1315">
            <w:pPr>
              <w:pStyle w:val="Zawartotabeli"/>
              <w:rPr>
                <w:rFonts w:ascii="Times New Roman" w:hAnsi="Times New Roman" w:cs="Times New Roman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C126E4"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/PZ/2021</w:t>
            </w:r>
          </w:p>
        </w:tc>
        <w:tc>
          <w:tcPr>
            <w:tcW w:w="91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2B06727" w14:textId="77777777" w:rsidR="00C126E4" w:rsidRPr="001D3606" w:rsidRDefault="00C126E4">
            <w:pPr>
              <w:pStyle w:val="Zawartotabeli"/>
              <w:rPr>
                <w:rFonts w:ascii="Times New Roman" w:hAnsi="Times New Roman" w:cs="Times New Roman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1.09.2021</w:t>
            </w:r>
          </w:p>
        </w:tc>
        <w:tc>
          <w:tcPr>
            <w:tcW w:w="1416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B902F93" w14:textId="77777777" w:rsidR="00C126E4" w:rsidRPr="001D3606" w:rsidRDefault="00C126E4">
            <w:pPr>
              <w:pStyle w:val="Zawartotabeli"/>
              <w:rPr>
                <w:rFonts w:ascii="Times New Roman" w:hAnsi="Times New Roman" w:cs="Times New Roman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ORE</w:t>
            </w:r>
          </w:p>
        </w:tc>
        <w:tc>
          <w:tcPr>
            <w:tcW w:w="270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8CBC21E" w14:textId="77777777" w:rsidR="00C126E4" w:rsidRPr="001D3606" w:rsidRDefault="00C126E4">
            <w:pPr>
              <w:pStyle w:val="Zawartotabeli"/>
              <w:rPr>
                <w:rFonts w:ascii="Times New Roman" w:hAnsi="Times New Roman" w:cs="Times New Roman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Modułowe kształcenie zawodowe z 2019 roku/5-letni okres nauczania/ zawód: technik chłodnictwa i klimatyzacji;311929</w:t>
            </w:r>
          </w:p>
        </w:tc>
        <w:tc>
          <w:tcPr>
            <w:tcW w:w="148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B1E29C" w14:textId="77777777" w:rsidR="00C126E4" w:rsidRPr="001D3606" w:rsidRDefault="00C126E4">
            <w:pPr>
              <w:pStyle w:val="Zawartotabeli"/>
              <w:rPr>
                <w:rFonts w:ascii="Times New Roman" w:hAnsi="Times New Roman" w:cs="Times New Roman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Szkoła </w:t>
            </w:r>
          </w:p>
          <w:p w14:paraId="5F77BDC3" w14:textId="77777777" w:rsidR="00C126E4" w:rsidRPr="001D3606" w:rsidRDefault="00C126E4">
            <w:pPr>
              <w:pStyle w:val="Zawartotabeli"/>
              <w:rPr>
                <w:rFonts w:ascii="Times New Roman" w:hAnsi="Times New Roman" w:cs="Times New Roman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podstawowa</w:t>
            </w:r>
          </w:p>
          <w:p w14:paraId="53128261" w14:textId="77777777" w:rsidR="00C126E4" w:rsidRPr="001D3606" w:rsidRDefault="00C126E4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13BA323" w14:textId="77777777" w:rsidR="00C126E4" w:rsidRPr="001D3606" w:rsidRDefault="00B60FCD">
            <w:pPr>
              <w:pStyle w:val="Zawartotabeli"/>
              <w:rPr>
                <w:rFonts w:ascii="Times New Roman" w:hAnsi="Times New Roman" w:cs="Times New Roman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C126E4"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 </w:t>
            </w:r>
            <w:proofErr w:type="spellStart"/>
            <w:r w:rsidR="00C126E4"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TICp</w:t>
            </w:r>
            <w:proofErr w:type="spellEnd"/>
          </w:p>
          <w:p w14:paraId="6CF41826" w14:textId="77777777" w:rsidR="00C126E4" w:rsidRPr="001D3606" w:rsidRDefault="00B60FCD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C126E4"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 </w:t>
            </w:r>
            <w:proofErr w:type="spellStart"/>
            <w:r w:rsidR="00C126E4"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TCHiKp</w:t>
            </w:r>
            <w:proofErr w:type="spellEnd"/>
          </w:p>
          <w:p w14:paraId="22CFA7F5" w14:textId="77777777" w:rsidR="009D1315" w:rsidRPr="001D3606" w:rsidRDefault="009D1315">
            <w:pPr>
              <w:pStyle w:val="Zawartotabeli"/>
              <w:rPr>
                <w:rFonts w:ascii="Times New Roman" w:hAnsi="Times New Roman" w:cs="Times New Roman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1a </w:t>
            </w:r>
            <w:proofErr w:type="spellStart"/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TCHiKp</w:t>
            </w:r>
            <w:proofErr w:type="spellEnd"/>
          </w:p>
        </w:tc>
      </w:tr>
      <w:tr w:rsidR="00351CEC" w:rsidRPr="001D3606" w14:paraId="33826106" w14:textId="77777777" w:rsidTr="69EC78CC">
        <w:tc>
          <w:tcPr>
            <w:tcW w:w="396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2486C05" w14:textId="77777777" w:rsidR="00C126E4" w:rsidRPr="001D3606" w:rsidRDefault="00C126E4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7DB2AF5" w14:textId="77777777" w:rsidR="00C126E4" w:rsidRPr="001D3606" w:rsidRDefault="00C126E4">
            <w:pPr>
              <w:pStyle w:val="Zawartotabeli"/>
              <w:rPr>
                <w:rFonts w:ascii="Times New Roman" w:hAnsi="Times New Roman" w:cs="Times New Roman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Technik gazownictwa</w:t>
            </w:r>
          </w:p>
        </w:tc>
        <w:tc>
          <w:tcPr>
            <w:tcW w:w="118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4D7F702" w14:textId="77777777" w:rsidR="00C126E4" w:rsidRPr="001D3606" w:rsidRDefault="009D1315">
            <w:pPr>
              <w:pStyle w:val="Zawartotabeli"/>
              <w:rPr>
                <w:rFonts w:ascii="Times New Roman" w:hAnsi="Times New Roman" w:cs="Times New Roman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C126E4"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/PZ/202</w:t>
            </w:r>
            <w:r w:rsidR="004E48D0"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D6C30F1" w14:textId="77777777" w:rsidR="00C126E4" w:rsidRPr="001D3606" w:rsidRDefault="00C126E4">
            <w:pPr>
              <w:pStyle w:val="Zawartotabeli"/>
              <w:rPr>
                <w:rFonts w:ascii="Times New Roman" w:hAnsi="Times New Roman" w:cs="Times New Roman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</w:t>
            </w:r>
            <w:r w:rsidR="004E48D0"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37FA517" w14:textId="77777777" w:rsidR="00C126E4" w:rsidRPr="001D3606" w:rsidRDefault="00C126E4">
            <w:pPr>
              <w:pStyle w:val="Zawartotabeli"/>
              <w:rPr>
                <w:rFonts w:ascii="Times New Roman" w:hAnsi="Times New Roman" w:cs="Times New Roman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ORE</w:t>
            </w:r>
          </w:p>
        </w:tc>
        <w:tc>
          <w:tcPr>
            <w:tcW w:w="270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A84FBF2" w14:textId="77777777" w:rsidR="00C126E4" w:rsidRPr="001D3606" w:rsidRDefault="00C126E4">
            <w:pPr>
              <w:pStyle w:val="Zawartotabeli"/>
              <w:rPr>
                <w:rFonts w:ascii="Times New Roman" w:hAnsi="Times New Roman" w:cs="Times New Roman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Modułowe kształcenie zawodowe z 2022 roku/5-letni okres nauczania/zawód-technik gazownictwa;311913</w:t>
            </w:r>
          </w:p>
        </w:tc>
        <w:tc>
          <w:tcPr>
            <w:tcW w:w="148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D33761" w14:textId="77777777" w:rsidR="00C126E4" w:rsidRPr="001D3606" w:rsidRDefault="00C126E4">
            <w:pPr>
              <w:pStyle w:val="Zawartotabeli"/>
              <w:rPr>
                <w:rFonts w:ascii="Times New Roman" w:hAnsi="Times New Roman" w:cs="Times New Roman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Szkoła podstawowa</w:t>
            </w:r>
          </w:p>
          <w:p w14:paraId="4101652C" w14:textId="77777777" w:rsidR="00C126E4" w:rsidRPr="001D3606" w:rsidRDefault="00C126E4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061E871" w14:textId="77777777" w:rsidR="00C126E4" w:rsidRPr="001D3606" w:rsidRDefault="00B60FCD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C126E4"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="00C126E4"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TOGp</w:t>
            </w:r>
            <w:proofErr w:type="spellEnd"/>
          </w:p>
          <w:p w14:paraId="5D43AF41" w14:textId="77777777" w:rsidR="00B60FCD" w:rsidRPr="001D3606" w:rsidRDefault="00B60FCD">
            <w:pPr>
              <w:pStyle w:val="Zawartotabeli"/>
              <w:rPr>
                <w:rFonts w:ascii="Times New Roman" w:hAnsi="Times New Roman" w:cs="Times New Roman"/>
              </w:rPr>
            </w:pPr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1a </w:t>
            </w:r>
            <w:proofErr w:type="spellStart"/>
            <w:r w:rsidRPr="001D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TOGp</w:t>
            </w:r>
            <w:proofErr w:type="spellEnd"/>
          </w:p>
        </w:tc>
      </w:tr>
    </w:tbl>
    <w:p w14:paraId="463F29E8" w14:textId="77777777" w:rsidR="0080068B" w:rsidRPr="001D3606" w:rsidRDefault="0080068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80068B" w:rsidRPr="001D360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D7AA5"/>
    <w:multiLevelType w:val="hybridMultilevel"/>
    <w:tmpl w:val="F1EED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D567E"/>
    <w:multiLevelType w:val="hybridMultilevel"/>
    <w:tmpl w:val="D93EB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8D0"/>
    <w:rsid w:val="001D0398"/>
    <w:rsid w:val="001D3606"/>
    <w:rsid w:val="002537B6"/>
    <w:rsid w:val="0032669E"/>
    <w:rsid w:val="00351CEC"/>
    <w:rsid w:val="00406B37"/>
    <w:rsid w:val="004E48D0"/>
    <w:rsid w:val="006B5FAE"/>
    <w:rsid w:val="0080068B"/>
    <w:rsid w:val="009D1315"/>
    <w:rsid w:val="00B57974"/>
    <w:rsid w:val="00B60FCD"/>
    <w:rsid w:val="00B73758"/>
    <w:rsid w:val="00C126E4"/>
    <w:rsid w:val="00D1451B"/>
    <w:rsid w:val="00F849C0"/>
    <w:rsid w:val="16125CD6"/>
    <w:rsid w:val="35203FC1"/>
    <w:rsid w:val="5919CA72"/>
    <w:rsid w:val="68F8EE25"/>
    <w:rsid w:val="69EC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313C9E"/>
  <w15:chartTrackingRefBased/>
  <w15:docId w15:val="{49B16E2D-6292-4B86-9489-9313757B5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markedcontent">
    <w:name w:val="markedcontent"/>
    <w:basedOn w:val="Domylnaczcionkaakapitu"/>
    <w:rsid w:val="001D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B413292221E241B41F399E1E9D5196" ma:contentTypeVersion="16" ma:contentTypeDescription="Utwórz nowy dokument." ma:contentTypeScope="" ma:versionID="35fc6422d876ab0cbaa08e1eaba7f529">
  <xsd:schema xmlns:xsd="http://www.w3.org/2001/XMLSchema" xmlns:xs="http://www.w3.org/2001/XMLSchema" xmlns:p="http://schemas.microsoft.com/office/2006/metadata/properties" xmlns:ns2="baad09b5-aa14-488e-acdd-609b0c26e70c" xmlns:ns3="1daf1672-056a-46dc-b315-edf84748cc98" targetNamespace="http://schemas.microsoft.com/office/2006/metadata/properties" ma:root="true" ma:fieldsID="dcae62f99397a726b2b9878c1cea28bf" ns2:_="" ns3:_="">
    <xsd:import namespace="baad09b5-aa14-488e-acdd-609b0c26e70c"/>
    <xsd:import namespace="1daf1672-056a-46dc-b315-edf84748cc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d09b5-aa14-488e-acdd-609b0c26e7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1fe721ce-763d-40ea-bebe-fe562b3866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f1672-056a-46dc-b315-edf84748c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4acf073-2756-4e74-bc12-dfdbe53e73f0}" ma:internalName="TaxCatchAll" ma:showField="CatchAllData" ma:web="1daf1672-056a-46dc-b315-edf84748cc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CBD549-2719-4184-94B8-2FB16E17D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d09b5-aa14-488e-acdd-609b0c26e70c"/>
    <ds:schemaRef ds:uri="1daf1672-056a-46dc-b315-edf84748cc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D36A24-C996-425E-B214-DF04C4BD74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1019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Adamczewski</dc:creator>
  <cp:keywords/>
  <cp:lastModifiedBy>Sekretariat</cp:lastModifiedBy>
  <cp:revision>2</cp:revision>
  <cp:lastPrinted>1995-11-22T01:41:00Z</cp:lastPrinted>
  <dcterms:created xsi:type="dcterms:W3CDTF">2024-09-17T08:12:00Z</dcterms:created>
  <dcterms:modified xsi:type="dcterms:W3CDTF">2024-09-17T08:12:00Z</dcterms:modified>
</cp:coreProperties>
</file>